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07E25" w14:textId="4227252D" w:rsidR="00C64811" w:rsidRDefault="00C64811">
      <w:pPr>
        <w:jc w:val="center"/>
        <w:rPr>
          <w:rFonts w:ascii="Tahoma" w:hAnsi="Tahoma"/>
          <w:sz w:val="18"/>
        </w:rPr>
      </w:pPr>
      <w:r>
        <w:rPr>
          <w:sz w:val="18"/>
        </w:rPr>
        <w:t>DANA HILLS HIGH SCHOOL</w:t>
      </w:r>
      <w:r>
        <w:rPr>
          <w:sz w:val="18"/>
        </w:rPr>
        <w:cr/>
        <w:t xml:space="preserve">33333 Golden </w:t>
      </w:r>
      <w:proofErr w:type="gramStart"/>
      <w:r>
        <w:rPr>
          <w:sz w:val="18"/>
        </w:rPr>
        <w:t>Lantern</w:t>
      </w:r>
      <w:proofErr w:type="gramEnd"/>
      <w:r>
        <w:rPr>
          <w:sz w:val="18"/>
        </w:rPr>
        <w:cr/>
        <w:t>Dana Point, California 92629</w:t>
      </w:r>
      <w:r>
        <w:rPr>
          <w:sz w:val="18"/>
        </w:rPr>
        <w:cr/>
      </w:r>
      <w:r>
        <w:rPr>
          <w:rFonts w:ascii="Georgia" w:hAnsi="Georgia"/>
          <w:sz w:val="18"/>
        </w:rPr>
        <w:cr/>
      </w:r>
      <w:r>
        <w:rPr>
          <w:rFonts w:ascii="Tahoma" w:hAnsi="Tahoma"/>
          <w:b/>
          <w:sz w:val="18"/>
        </w:rPr>
        <w:t>ASU Meeting</w:t>
      </w:r>
      <w:r>
        <w:rPr>
          <w:rFonts w:ascii="Tahoma" w:hAnsi="Tahoma"/>
          <w:sz w:val="18"/>
        </w:rPr>
        <w:cr/>
        <w:t>Minutes – Regular Meeting</w:t>
      </w:r>
      <w:r>
        <w:rPr>
          <w:rFonts w:ascii="Tahoma" w:hAnsi="Tahoma"/>
          <w:sz w:val="18"/>
        </w:rPr>
        <w:cr/>
        <w:t>ASU Classroom</w:t>
      </w:r>
      <w:r>
        <w:rPr>
          <w:rFonts w:ascii="Tahoma" w:hAnsi="Tahoma"/>
          <w:sz w:val="18"/>
        </w:rPr>
        <w:cr/>
      </w:r>
      <w:r w:rsidR="004A675F">
        <w:rPr>
          <w:rFonts w:ascii="Georgia" w:hAnsi="Georgia"/>
          <w:sz w:val="18"/>
        </w:rPr>
        <w:t xml:space="preserve">Date: </w:t>
      </w:r>
      <w:r w:rsidR="007E7B97">
        <w:rPr>
          <w:rFonts w:ascii="Georgia" w:hAnsi="Georgia"/>
          <w:sz w:val="18"/>
        </w:rPr>
        <w:t xml:space="preserve"> </w:t>
      </w:r>
      <w:r w:rsidR="00230CA7">
        <w:rPr>
          <w:rFonts w:ascii="Georgia" w:hAnsi="Georgia"/>
          <w:sz w:val="18"/>
        </w:rPr>
        <w:t>11-19</w:t>
      </w:r>
      <w:r w:rsidR="000A1A04">
        <w:rPr>
          <w:rFonts w:ascii="Georgia" w:hAnsi="Georgia"/>
          <w:sz w:val="18"/>
        </w:rPr>
        <w:t>-1</w:t>
      </w:r>
      <w:r w:rsidR="0086132F">
        <w:rPr>
          <w:rFonts w:ascii="Georgia" w:hAnsi="Georgia"/>
          <w:sz w:val="18"/>
        </w:rPr>
        <w:t>4</w:t>
      </w:r>
    </w:p>
    <w:p w14:paraId="401445A8" w14:textId="7B3DC461" w:rsidR="00927843" w:rsidRPr="00444596" w:rsidRDefault="00C64811" w:rsidP="00927843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cr/>
      </w:r>
      <w:r>
        <w:rPr>
          <w:rFonts w:ascii="Tahoma" w:hAnsi="Tahoma"/>
          <w:b/>
          <w:sz w:val="18"/>
        </w:rPr>
        <w:t>Call to Order</w:t>
      </w:r>
      <w:r>
        <w:rPr>
          <w:rFonts w:ascii="Tahoma" w:hAnsi="Tahoma"/>
          <w:b/>
          <w:sz w:val="18"/>
        </w:rPr>
        <w:cr/>
      </w:r>
      <w:r>
        <w:rPr>
          <w:rFonts w:ascii="Tahoma" w:hAnsi="Tahoma"/>
          <w:sz w:val="18"/>
        </w:rPr>
        <w:t xml:space="preserve">ASU President </w:t>
      </w:r>
      <w:r w:rsidR="00D15D78">
        <w:rPr>
          <w:rFonts w:ascii="Tahoma" w:hAnsi="Tahoma"/>
          <w:sz w:val="18"/>
        </w:rPr>
        <w:t>Sohrob</w:t>
      </w:r>
      <w:r w:rsidR="006D2628">
        <w:rPr>
          <w:rFonts w:ascii="Tahoma" w:hAnsi="Tahoma"/>
          <w:sz w:val="18"/>
        </w:rPr>
        <w:t xml:space="preserve"> </w:t>
      </w:r>
      <w:r w:rsidR="00D15D78">
        <w:rPr>
          <w:rFonts w:ascii="Tahoma" w:hAnsi="Tahoma"/>
          <w:sz w:val="18"/>
        </w:rPr>
        <w:t>Nayebaziz</w:t>
      </w:r>
      <w:r>
        <w:rPr>
          <w:rFonts w:ascii="Tahoma" w:hAnsi="Tahoma"/>
          <w:sz w:val="18"/>
        </w:rPr>
        <w:t xml:space="preserve"> cal</w:t>
      </w:r>
      <w:r w:rsidR="000D4216">
        <w:rPr>
          <w:rFonts w:ascii="Tahoma" w:hAnsi="Tahoma"/>
          <w:sz w:val="18"/>
        </w:rPr>
        <w:t>led</w:t>
      </w:r>
      <w:r w:rsidR="008A1D92">
        <w:rPr>
          <w:rFonts w:ascii="Tahoma" w:hAnsi="Tahoma"/>
          <w:sz w:val="18"/>
        </w:rPr>
        <w:t xml:space="preserve"> the meeting</w:t>
      </w:r>
      <w:r w:rsidR="00A506B3">
        <w:rPr>
          <w:rFonts w:ascii="Tahoma" w:hAnsi="Tahoma"/>
          <w:sz w:val="18"/>
        </w:rPr>
        <w:t xml:space="preserve"> to order at:</w:t>
      </w:r>
      <w:r w:rsidR="00080BB3">
        <w:rPr>
          <w:rFonts w:ascii="Tahoma" w:hAnsi="Tahoma"/>
          <w:sz w:val="18"/>
        </w:rPr>
        <w:t xml:space="preserve"> </w:t>
      </w:r>
      <w:r w:rsidR="00230CA7">
        <w:rPr>
          <w:rFonts w:ascii="Tahoma" w:hAnsi="Tahoma"/>
          <w:sz w:val="18"/>
        </w:rPr>
        <w:t>11:08</w:t>
      </w:r>
      <w:r w:rsidR="00A6687E">
        <w:rPr>
          <w:rFonts w:ascii="Tahoma" w:hAnsi="Tahoma"/>
          <w:sz w:val="18"/>
        </w:rPr>
        <w:t xml:space="preserve"> </w:t>
      </w:r>
      <w:r w:rsidR="00CF247B">
        <w:rPr>
          <w:rFonts w:ascii="Tahoma" w:hAnsi="Tahoma"/>
          <w:sz w:val="18"/>
        </w:rPr>
        <w:t>a</w:t>
      </w:r>
      <w:r w:rsidR="00064D2D">
        <w:rPr>
          <w:rFonts w:ascii="Tahoma" w:hAnsi="Tahoma"/>
          <w:sz w:val="18"/>
        </w:rPr>
        <w:t>.</w:t>
      </w:r>
      <w:r>
        <w:rPr>
          <w:rFonts w:ascii="Tahoma" w:hAnsi="Tahoma"/>
          <w:sz w:val="18"/>
        </w:rPr>
        <w:t>m.</w:t>
      </w:r>
      <w:r>
        <w:rPr>
          <w:rFonts w:ascii="Tahoma" w:hAnsi="Tahoma"/>
          <w:sz w:val="18"/>
        </w:rPr>
        <w:cr/>
      </w:r>
      <w:r>
        <w:rPr>
          <w:rFonts w:ascii="Tahoma" w:hAnsi="Tahoma"/>
          <w:b/>
          <w:sz w:val="18"/>
        </w:rPr>
        <w:t>Roll Call</w:t>
      </w:r>
      <w:r w:rsidR="0028788F">
        <w:rPr>
          <w:rFonts w:ascii="Tahoma" w:hAnsi="Tahoma"/>
          <w:b/>
          <w:sz w:val="18"/>
        </w:rPr>
        <w:t xml:space="preserve"> (</w:t>
      </w:r>
      <w:r w:rsidR="00191459">
        <w:rPr>
          <w:rFonts w:ascii="Tahoma" w:hAnsi="Tahoma"/>
          <w:b/>
          <w:sz w:val="18"/>
        </w:rPr>
        <w:t>Total</w:t>
      </w:r>
      <w:r w:rsidR="007C0BC9">
        <w:rPr>
          <w:rFonts w:ascii="Tahoma" w:hAnsi="Tahoma"/>
          <w:b/>
          <w:sz w:val="18"/>
        </w:rPr>
        <w:t xml:space="preserve"> </w:t>
      </w:r>
      <w:r w:rsidR="00230CA7">
        <w:rPr>
          <w:rFonts w:ascii="Tahoma" w:hAnsi="Tahoma"/>
          <w:b/>
          <w:sz w:val="18"/>
        </w:rPr>
        <w:t>14</w:t>
      </w:r>
      <w:r w:rsidR="00191459">
        <w:rPr>
          <w:rFonts w:ascii="Tahoma" w:hAnsi="Tahoma"/>
          <w:b/>
          <w:sz w:val="18"/>
        </w:rPr>
        <w:t>)</w:t>
      </w:r>
      <w:r>
        <w:rPr>
          <w:rFonts w:ascii="Tahoma" w:hAnsi="Tahoma"/>
          <w:b/>
          <w:sz w:val="18"/>
        </w:rPr>
        <w:tab/>
      </w:r>
    </w:p>
    <w:tbl>
      <w:tblPr>
        <w:tblW w:w="2740" w:type="dxa"/>
        <w:tblInd w:w="93" w:type="dxa"/>
        <w:tblLook w:val="04A0" w:firstRow="1" w:lastRow="0" w:firstColumn="1" w:lastColumn="0" w:noHBand="0" w:noVBand="1"/>
      </w:tblPr>
      <w:tblGrid>
        <w:gridCol w:w="1640"/>
        <w:gridCol w:w="1100"/>
      </w:tblGrid>
      <w:tr w:rsidR="0028788F" w:rsidRPr="0028788F" w14:paraId="324C3BA1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0E91" w14:textId="560E6DD1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Burke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BD19" w14:textId="1EA25E75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Avery</w:t>
            </w:r>
          </w:p>
        </w:tc>
      </w:tr>
      <w:tr w:rsidR="0028788F" w:rsidRPr="0028788F" w14:paraId="12838CF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81EF" w14:textId="77777777" w:rsid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Nayebaziz</w:t>
            </w:r>
          </w:p>
          <w:p w14:paraId="2364AC3A" w14:textId="4B53351D" w:rsidR="007E7B97" w:rsidRP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Radusovsky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8258" w14:textId="77777777" w:rsidR="007E7B97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Sohrob</w:t>
            </w:r>
          </w:p>
          <w:p w14:paraId="682FF2D4" w14:textId="19D63F9D" w:rsidR="007E7B97" w:rsidRP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Emily</w:t>
            </w:r>
          </w:p>
        </w:tc>
      </w:tr>
      <w:tr w:rsidR="0028788F" w:rsidRPr="0028788F" w14:paraId="69199E20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6BCA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Kaylor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DB9B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Nicole</w:t>
            </w:r>
          </w:p>
        </w:tc>
      </w:tr>
      <w:tr w:rsidR="0028788F" w:rsidRPr="0028788F" w14:paraId="4E7C1DC2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2325" w14:textId="7AF7CBD5" w:rsidR="007E7B97" w:rsidRPr="0028788F" w:rsidRDefault="007E7B97" w:rsidP="00230CA7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CAC5" w14:textId="20E0CFE4" w:rsid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  <w:p w14:paraId="6354FD09" w14:textId="2C9C15A9" w:rsidR="007E7B97" w:rsidRPr="0028788F" w:rsidRDefault="007E7B97" w:rsidP="00230CA7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4C8040CE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FC04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Getz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D196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Jessika</w:t>
            </w:r>
            <w:proofErr w:type="spellEnd"/>
          </w:p>
        </w:tc>
      </w:tr>
      <w:tr w:rsidR="0028788F" w:rsidRPr="0028788F" w14:paraId="1DE542C4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B453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Gullickson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BC0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Sophie</w:t>
            </w:r>
          </w:p>
        </w:tc>
      </w:tr>
      <w:tr w:rsidR="0028788F" w:rsidRPr="0028788F" w14:paraId="42758652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34BC" w14:textId="2809F77A" w:rsidR="0028788F" w:rsidRPr="0028788F" w:rsidRDefault="003B636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Barta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B982" w14:textId="3F93E6CC" w:rsidR="0028788F" w:rsidRPr="0028788F" w:rsidRDefault="003B636F" w:rsidP="002A3099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Hannah</w:t>
            </w:r>
          </w:p>
        </w:tc>
      </w:tr>
      <w:tr w:rsidR="0028788F" w:rsidRPr="0028788F" w14:paraId="69718BC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C65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Krogius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D2B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Michelle</w:t>
            </w:r>
          </w:p>
        </w:tc>
      </w:tr>
      <w:tr w:rsidR="0028788F" w:rsidRPr="0028788F" w14:paraId="2F09E735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F9A6" w14:textId="06F740B1" w:rsidR="0028788F" w:rsidRPr="0028788F" w:rsidRDefault="001507D9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Shobar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0F3A" w14:textId="46FD857F" w:rsidR="0028788F" w:rsidRPr="0028788F" w:rsidRDefault="001507D9" w:rsidP="003F1807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Grant </w:t>
            </w:r>
          </w:p>
        </w:tc>
      </w:tr>
      <w:tr w:rsidR="0028788F" w:rsidRPr="0028788F" w14:paraId="5B754BB6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AC8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Orloff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98F2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Reagan</w:t>
            </w:r>
          </w:p>
        </w:tc>
      </w:tr>
      <w:tr w:rsidR="0028788F" w:rsidRPr="0028788F" w14:paraId="4A97B533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701E" w14:textId="3812DC0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F10F" w14:textId="179E89A2" w:rsidR="0028788F" w:rsidRPr="0028788F" w:rsidRDefault="00D15D78" w:rsidP="00230CA7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788F" w:rsidRPr="0028788F" w14:paraId="5C5DA365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3CD2" w14:textId="468FB9A8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0F38" w14:textId="256C95E7" w:rsidR="0028788F" w:rsidRPr="0028788F" w:rsidRDefault="0028788F" w:rsidP="00230CA7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3551C436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418C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Stafford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41E4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John</w:t>
            </w:r>
          </w:p>
        </w:tc>
      </w:tr>
      <w:tr w:rsidR="0028788F" w:rsidRPr="0028788F" w14:paraId="1C13955E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ED6A" w14:textId="2254294A" w:rsidR="0028788F" w:rsidRPr="0028788F" w:rsidRDefault="0015609E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Takata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BBA5" w14:textId="5ADE6EF9" w:rsidR="0028788F" w:rsidRPr="0028788F" w:rsidRDefault="0015609E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Catherine </w:t>
            </w:r>
          </w:p>
        </w:tc>
      </w:tr>
      <w:tr w:rsidR="0028788F" w:rsidRPr="0028788F" w14:paraId="3BF1B83A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FB42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Wilemon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F117" w14:textId="77777777" w:rsidR="009C5F5A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Andrea</w:t>
            </w:r>
          </w:p>
        </w:tc>
      </w:tr>
      <w:tr w:rsidR="0028788F" w:rsidRPr="0028788F" w14:paraId="24A1B05D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5DBD" w14:textId="6F698678" w:rsidR="0028788F" w:rsidRPr="0028788F" w:rsidRDefault="0028788F" w:rsidP="00102EB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FF3D" w14:textId="1A37F2C7" w:rsidR="0028788F" w:rsidRPr="0028788F" w:rsidRDefault="0028788F" w:rsidP="00230CA7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2A399A2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9428" w14:textId="6D7A5B35" w:rsidR="0028788F" w:rsidRPr="0028788F" w:rsidRDefault="00102EB0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Levy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C175" w14:textId="0A09E7BC" w:rsidR="0028788F" w:rsidRPr="0028788F" w:rsidRDefault="00102EB0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Adam</w:t>
            </w:r>
          </w:p>
        </w:tc>
      </w:tr>
      <w:tr w:rsidR="0028788F" w:rsidRPr="0028788F" w14:paraId="4709A0FC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3657" w14:textId="58F97445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95D3" w14:textId="1330FA2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</w:tbl>
    <w:p w14:paraId="413373DF" w14:textId="1688122D" w:rsidR="00CA237B" w:rsidRDefault="0077458F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Absent</w:t>
      </w:r>
      <w:r w:rsidR="002A3099">
        <w:rPr>
          <w:rFonts w:ascii="Tahoma" w:hAnsi="Tahoma"/>
          <w:sz w:val="18"/>
        </w:rPr>
        <w:t>:</w:t>
      </w:r>
      <w:r w:rsidR="007E7B97">
        <w:rPr>
          <w:rFonts w:ascii="Tahoma" w:hAnsi="Tahoma"/>
          <w:sz w:val="18"/>
        </w:rPr>
        <w:t xml:space="preserve"> </w:t>
      </w:r>
      <w:r w:rsidR="00230CA7">
        <w:rPr>
          <w:rFonts w:ascii="Tahoma" w:hAnsi="Tahoma"/>
          <w:sz w:val="18"/>
        </w:rPr>
        <w:t>Kendall Smith, Ashley Patrick</w:t>
      </w:r>
      <w:r w:rsidR="00607B8D">
        <w:rPr>
          <w:rFonts w:ascii="Tahoma" w:hAnsi="Tahoma"/>
          <w:sz w:val="18"/>
        </w:rPr>
        <w:t>,</w:t>
      </w:r>
      <w:r w:rsidR="00230CA7">
        <w:rPr>
          <w:rFonts w:ascii="Tahoma" w:hAnsi="Tahoma"/>
          <w:sz w:val="18"/>
        </w:rPr>
        <w:t xml:space="preserve"> Jared Cohen, </w:t>
      </w:r>
      <w:proofErr w:type="gramStart"/>
      <w:r w:rsidR="00230CA7">
        <w:rPr>
          <w:rFonts w:ascii="Tahoma" w:hAnsi="Tahoma"/>
          <w:sz w:val="18"/>
        </w:rPr>
        <w:t>Dixon</w:t>
      </w:r>
      <w:proofErr w:type="gramEnd"/>
      <w:r w:rsidR="00230CA7">
        <w:rPr>
          <w:rFonts w:ascii="Tahoma" w:hAnsi="Tahoma"/>
          <w:sz w:val="18"/>
        </w:rPr>
        <w:t xml:space="preserve"> </w:t>
      </w:r>
      <w:proofErr w:type="spellStart"/>
      <w:r w:rsidR="00230CA7">
        <w:rPr>
          <w:rFonts w:ascii="Tahoma" w:hAnsi="Tahoma"/>
          <w:sz w:val="18"/>
        </w:rPr>
        <w:t>Kavanaugh</w:t>
      </w:r>
      <w:proofErr w:type="spellEnd"/>
    </w:p>
    <w:p w14:paraId="6DF0FF56" w14:textId="77777777" w:rsidR="002A3099" w:rsidRDefault="002A3099">
      <w:pPr>
        <w:jc w:val="both"/>
        <w:rPr>
          <w:rFonts w:ascii="Tahoma" w:hAnsi="Tahoma"/>
          <w:b/>
          <w:sz w:val="18"/>
        </w:rPr>
      </w:pPr>
    </w:p>
    <w:p w14:paraId="51807177" w14:textId="77777777" w:rsidR="00C64811" w:rsidRDefault="00C64811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Review and Approval of Minutes</w:t>
      </w:r>
      <w:r w:rsidR="000D4351">
        <w:rPr>
          <w:rFonts w:ascii="Tahoma" w:hAnsi="Tahoma"/>
          <w:b/>
          <w:sz w:val="18"/>
        </w:rPr>
        <w:t xml:space="preserve"> </w:t>
      </w:r>
    </w:p>
    <w:p w14:paraId="478DB95F" w14:textId="26F880D9" w:rsidR="00C64811" w:rsidRDefault="007563F2">
      <w:pPr>
        <w:ind w:left="72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It was moved by</w:t>
      </w:r>
      <w:r w:rsidR="00D91A00">
        <w:rPr>
          <w:rFonts w:ascii="Tahoma" w:hAnsi="Tahoma"/>
          <w:sz w:val="18"/>
        </w:rPr>
        <w:t xml:space="preserve"> </w:t>
      </w:r>
      <w:r w:rsidR="00230CA7">
        <w:rPr>
          <w:rFonts w:ascii="Tahoma" w:hAnsi="Tahoma"/>
          <w:sz w:val="18"/>
        </w:rPr>
        <w:t>Reagan Orloff</w:t>
      </w:r>
      <w:r w:rsidR="009C5F5A">
        <w:rPr>
          <w:rFonts w:ascii="Tahoma" w:hAnsi="Tahoma"/>
          <w:sz w:val="18"/>
        </w:rPr>
        <w:t xml:space="preserve"> </w:t>
      </w:r>
      <w:r w:rsidR="00191459">
        <w:rPr>
          <w:rFonts w:ascii="Tahoma" w:hAnsi="Tahoma"/>
          <w:sz w:val="18"/>
        </w:rPr>
        <w:t>and second</w:t>
      </w:r>
      <w:r w:rsidR="00C64811">
        <w:rPr>
          <w:rFonts w:ascii="Tahoma" w:hAnsi="Tahoma"/>
          <w:sz w:val="18"/>
        </w:rPr>
        <w:t xml:space="preserve"> by</w:t>
      </w:r>
      <w:r w:rsidR="00D91A00">
        <w:rPr>
          <w:rFonts w:ascii="Tahoma" w:hAnsi="Tahoma"/>
          <w:sz w:val="18"/>
        </w:rPr>
        <w:t xml:space="preserve"> </w:t>
      </w:r>
      <w:r w:rsidR="00230CA7">
        <w:rPr>
          <w:rFonts w:ascii="Tahoma" w:hAnsi="Tahoma"/>
          <w:sz w:val="18"/>
        </w:rPr>
        <w:t xml:space="preserve">Catherine Takata </w:t>
      </w:r>
      <w:r w:rsidR="000608CC">
        <w:rPr>
          <w:rFonts w:ascii="Tahoma" w:hAnsi="Tahoma"/>
          <w:sz w:val="18"/>
        </w:rPr>
        <w:t>to</w:t>
      </w:r>
      <w:r w:rsidR="000D4216">
        <w:rPr>
          <w:rFonts w:ascii="Tahoma" w:hAnsi="Tahoma"/>
          <w:sz w:val="18"/>
        </w:rPr>
        <w:t xml:space="preserve"> </w:t>
      </w:r>
      <w:r w:rsidR="00C64811">
        <w:rPr>
          <w:rFonts w:ascii="Tahoma" w:hAnsi="Tahoma"/>
          <w:sz w:val="18"/>
        </w:rPr>
        <w:t>Consent Calendar item(s):</w:t>
      </w:r>
    </w:p>
    <w:p w14:paraId="230D54DE" w14:textId="4AA709D5" w:rsidR="00C64811" w:rsidRDefault="00D94C85">
      <w:pPr>
        <w:ind w:left="1440"/>
        <w:jc w:val="both"/>
        <w:rPr>
          <w:rFonts w:ascii="Tahoma" w:hAnsi="Tahoma"/>
          <w:sz w:val="18"/>
        </w:rPr>
      </w:pPr>
      <w:proofErr w:type="gramStart"/>
      <w:r>
        <w:rPr>
          <w:rFonts w:ascii="Tahoma" w:hAnsi="Tahoma"/>
          <w:sz w:val="18"/>
        </w:rPr>
        <w:t xml:space="preserve">Minutes of the </w:t>
      </w:r>
      <w:r w:rsidR="00230CA7">
        <w:rPr>
          <w:rFonts w:ascii="Tahoma" w:hAnsi="Tahoma"/>
          <w:sz w:val="18"/>
        </w:rPr>
        <w:t>11</w:t>
      </w:r>
      <w:r w:rsidR="007E7B97">
        <w:rPr>
          <w:rFonts w:ascii="Tahoma" w:hAnsi="Tahoma"/>
          <w:sz w:val="18"/>
        </w:rPr>
        <w:t>/</w:t>
      </w:r>
      <w:r w:rsidR="00230CA7">
        <w:rPr>
          <w:rFonts w:ascii="Tahoma" w:hAnsi="Tahoma"/>
          <w:sz w:val="18"/>
        </w:rPr>
        <w:t>12</w:t>
      </w:r>
      <w:r w:rsidR="00A34C43">
        <w:rPr>
          <w:rFonts w:ascii="Tahoma" w:hAnsi="Tahoma"/>
          <w:sz w:val="18"/>
        </w:rPr>
        <w:t>/</w:t>
      </w:r>
      <w:r w:rsidR="00D90D51">
        <w:rPr>
          <w:rFonts w:ascii="Tahoma" w:hAnsi="Tahoma"/>
          <w:sz w:val="18"/>
        </w:rPr>
        <w:t>14</w:t>
      </w:r>
      <w:r w:rsidR="00C64811">
        <w:rPr>
          <w:rFonts w:ascii="Tahoma" w:hAnsi="Tahoma"/>
          <w:sz w:val="18"/>
        </w:rPr>
        <w:t xml:space="preserve"> regular meeting of ASU.</w:t>
      </w:r>
      <w:proofErr w:type="gramEnd"/>
    </w:p>
    <w:p w14:paraId="517D9CF1" w14:textId="42528AC6" w:rsidR="00C64811" w:rsidRDefault="00C23F48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</w:t>
      </w:r>
      <w:r w:rsidR="00352990">
        <w:rPr>
          <w:rFonts w:ascii="Tahoma" w:hAnsi="Tahoma"/>
          <w:sz w:val="18"/>
        </w:rPr>
        <w:t xml:space="preserve">: </w:t>
      </w:r>
      <w:r w:rsidR="00230CA7">
        <w:rPr>
          <w:rFonts w:ascii="Tahoma" w:hAnsi="Tahoma"/>
          <w:sz w:val="18"/>
        </w:rPr>
        <w:t>14</w:t>
      </w:r>
    </w:p>
    <w:p w14:paraId="5AFAB0A7" w14:textId="77777777" w:rsidR="00C64811" w:rsidRDefault="00C64811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14:paraId="5E57CE1C" w14:textId="77777777" w:rsidR="00C64811" w:rsidRDefault="00C64811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Abstentions:0 </w:t>
      </w:r>
    </w:p>
    <w:p w14:paraId="698AE109" w14:textId="00420EE5" w:rsidR="008C3DAE" w:rsidRDefault="0023635C" w:rsidP="008C3DAE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230CA7">
        <w:rPr>
          <w:rFonts w:ascii="Tahoma" w:hAnsi="Tahoma"/>
          <w:sz w:val="18"/>
        </w:rPr>
        <w:t>4</w:t>
      </w:r>
    </w:p>
    <w:p w14:paraId="0FE80072" w14:textId="4252DF01" w:rsidR="00B66728" w:rsidRDefault="00CF247B" w:rsidP="00F50624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Motion approved</w:t>
      </w:r>
      <w:proofErr w:type="gramStart"/>
      <w:r w:rsidR="00500628">
        <w:rPr>
          <w:rFonts w:ascii="Tahoma" w:hAnsi="Tahoma"/>
          <w:sz w:val="18"/>
        </w:rPr>
        <w:t>:</w:t>
      </w:r>
      <w:r w:rsidR="00230CA7">
        <w:rPr>
          <w:rFonts w:ascii="Tahoma" w:hAnsi="Tahoma"/>
          <w:sz w:val="18"/>
        </w:rPr>
        <w:t>14</w:t>
      </w:r>
      <w:proofErr w:type="gramEnd"/>
      <w:r w:rsidR="006447EE">
        <w:rPr>
          <w:rFonts w:ascii="Tahoma" w:hAnsi="Tahoma"/>
          <w:sz w:val="18"/>
        </w:rPr>
        <w:t>-0</w:t>
      </w:r>
    </w:p>
    <w:p w14:paraId="5265D7A6" w14:textId="77777777" w:rsidR="00B66728" w:rsidRDefault="00B66728">
      <w:pPr>
        <w:tabs>
          <w:tab w:val="left" w:pos="5947"/>
        </w:tabs>
        <w:jc w:val="both"/>
        <w:rPr>
          <w:rFonts w:ascii="Tahoma" w:hAnsi="Tahoma"/>
          <w:sz w:val="18"/>
        </w:rPr>
      </w:pPr>
    </w:p>
    <w:p w14:paraId="280EEB06" w14:textId="77777777" w:rsidR="00C64811" w:rsidRDefault="00C64811">
      <w:pPr>
        <w:tabs>
          <w:tab w:val="left" w:pos="5947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Treasurer’s Report</w:t>
      </w:r>
    </w:p>
    <w:p w14:paraId="5F5B1859" w14:textId="77777777" w:rsidR="007A5F89" w:rsidRDefault="007A5F89" w:rsidP="00B84D8E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44C20000" w14:textId="77777777" w:rsidR="00045BFD" w:rsidRDefault="00045BFD" w:rsidP="006B6910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</w:p>
    <w:p w14:paraId="57D570D5" w14:textId="471B84EA" w:rsidR="003B636F" w:rsidRDefault="003B636F" w:rsidP="003B636F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>Athletic Purchase Order #</w:t>
      </w:r>
      <w:proofErr w:type="gramStart"/>
      <w:r>
        <w:rPr>
          <w:rFonts w:ascii="Tahoma" w:hAnsi="Tahoma"/>
          <w:sz w:val="18"/>
          <w:u w:val="single"/>
        </w:rPr>
        <w:t>:</w:t>
      </w:r>
      <w:r w:rsidR="009207A5">
        <w:rPr>
          <w:rFonts w:ascii="Tahoma" w:hAnsi="Tahoma"/>
          <w:sz w:val="18"/>
          <w:u w:val="single"/>
        </w:rPr>
        <w:t>17839</w:t>
      </w:r>
      <w:proofErr w:type="gramEnd"/>
      <w:r w:rsidR="009207A5">
        <w:rPr>
          <w:rFonts w:ascii="Tahoma" w:hAnsi="Tahoma"/>
          <w:sz w:val="18"/>
          <w:u w:val="single"/>
        </w:rPr>
        <w:t>, 17841, 17845, 17850, 17851, 17852, 17853, 17854, 17855, 17856, 17857, 17858, 17861</w:t>
      </w:r>
      <w:r w:rsidR="00D15D78">
        <w:rPr>
          <w:rFonts w:ascii="Tahoma" w:hAnsi="Tahoma"/>
          <w:sz w:val="18"/>
          <w:u w:val="single"/>
        </w:rPr>
        <w:t xml:space="preserve">, </w:t>
      </w:r>
      <w:r>
        <w:rPr>
          <w:rFonts w:ascii="Tahoma" w:hAnsi="Tahoma"/>
          <w:sz w:val="18"/>
        </w:rPr>
        <w:t>(approved)</w:t>
      </w:r>
      <w:r w:rsidR="009207A5">
        <w:rPr>
          <w:rFonts w:ascii="Tahoma" w:hAnsi="Tahoma"/>
          <w:sz w:val="18"/>
        </w:rPr>
        <w:t xml:space="preserve"> (not approved) </w:t>
      </w:r>
    </w:p>
    <w:p w14:paraId="325684BB" w14:textId="33740F34" w:rsidR="003B636F" w:rsidRDefault="00007333" w:rsidP="003B636F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It was moved by </w:t>
      </w:r>
      <w:r w:rsidR="009207A5">
        <w:rPr>
          <w:rFonts w:ascii="Tahoma" w:hAnsi="Tahoma"/>
          <w:sz w:val="18"/>
        </w:rPr>
        <w:t xml:space="preserve">Grant </w:t>
      </w:r>
      <w:proofErr w:type="spellStart"/>
      <w:r w:rsidR="009207A5">
        <w:rPr>
          <w:rFonts w:ascii="Tahoma" w:hAnsi="Tahoma"/>
          <w:sz w:val="18"/>
        </w:rPr>
        <w:t>Shobar</w:t>
      </w:r>
      <w:proofErr w:type="spellEnd"/>
      <w:r w:rsidR="009207A5">
        <w:rPr>
          <w:rFonts w:ascii="Tahoma" w:hAnsi="Tahoma"/>
          <w:sz w:val="18"/>
        </w:rPr>
        <w:t xml:space="preserve"> </w:t>
      </w:r>
      <w:r w:rsidR="003B636F">
        <w:rPr>
          <w:rFonts w:ascii="Tahoma" w:hAnsi="Tahoma"/>
          <w:sz w:val="18"/>
        </w:rPr>
        <w:t>and seconded by</w:t>
      </w:r>
      <w:r>
        <w:rPr>
          <w:rFonts w:ascii="Tahoma" w:hAnsi="Tahoma"/>
          <w:sz w:val="18"/>
        </w:rPr>
        <w:t xml:space="preserve"> </w:t>
      </w:r>
      <w:r w:rsidR="009207A5">
        <w:rPr>
          <w:rFonts w:ascii="Tahoma" w:hAnsi="Tahoma"/>
          <w:sz w:val="18"/>
        </w:rPr>
        <w:t xml:space="preserve">John Stafford </w:t>
      </w:r>
      <w:r w:rsidR="003B636F">
        <w:rPr>
          <w:rFonts w:ascii="Tahoma" w:hAnsi="Tahoma"/>
          <w:sz w:val="18"/>
        </w:rPr>
        <w:t xml:space="preserve">to approve the above purchase order(s). </w:t>
      </w:r>
    </w:p>
    <w:p w14:paraId="3C2EBC3F" w14:textId="17322A75" w:rsidR="003B636F" w:rsidRDefault="00D15D78" w:rsidP="003B636F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ROLL CALL: Ayes: </w:t>
      </w:r>
      <w:r w:rsidR="00230CA7">
        <w:rPr>
          <w:rFonts w:ascii="Tahoma" w:hAnsi="Tahoma"/>
          <w:sz w:val="18"/>
        </w:rPr>
        <w:t>14</w:t>
      </w:r>
    </w:p>
    <w:p w14:paraId="67F88D35" w14:textId="77777777" w:rsidR="003B636F" w:rsidRDefault="003B636F" w:rsidP="003B636F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454E1FAB" w14:textId="77777777" w:rsidR="003B636F" w:rsidRDefault="003B636F" w:rsidP="003B636F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6121AECC" w14:textId="16527D04" w:rsidR="003B636F" w:rsidRDefault="00D15D78" w:rsidP="003B636F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230CA7">
        <w:rPr>
          <w:rFonts w:ascii="Tahoma" w:hAnsi="Tahoma"/>
          <w:sz w:val="18"/>
        </w:rPr>
        <w:t>4</w:t>
      </w:r>
    </w:p>
    <w:p w14:paraId="643BB37B" w14:textId="21AD8090" w:rsidR="003B636F" w:rsidRDefault="003B636F" w:rsidP="003B63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ab/>
        <w:t xml:space="preserve">Motion </w:t>
      </w:r>
      <w:r w:rsidR="00D15D78">
        <w:rPr>
          <w:rFonts w:ascii="Tahoma" w:hAnsi="Tahoma"/>
          <w:sz w:val="18"/>
        </w:rPr>
        <w:t>approved: 1</w:t>
      </w:r>
      <w:r w:rsidR="00230CA7">
        <w:rPr>
          <w:rFonts w:ascii="Tahoma" w:hAnsi="Tahoma"/>
          <w:sz w:val="18"/>
        </w:rPr>
        <w:t>4</w:t>
      </w:r>
      <w:r>
        <w:rPr>
          <w:rFonts w:ascii="Tahoma" w:hAnsi="Tahoma"/>
          <w:sz w:val="18"/>
        </w:rPr>
        <w:t>-0</w:t>
      </w:r>
    </w:p>
    <w:p w14:paraId="5312FF3F" w14:textId="77777777" w:rsidR="00741CFE" w:rsidRDefault="00741CFE" w:rsidP="00F1292A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</w:p>
    <w:p w14:paraId="20DE69D9" w14:textId="45E02269" w:rsidR="00F1292A" w:rsidRDefault="00741CFE" w:rsidP="00F1292A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  <w:u w:val="single"/>
        </w:rPr>
        <w:t>Athletics</w:t>
      </w:r>
      <w:r w:rsidR="00F1292A">
        <w:rPr>
          <w:rFonts w:ascii="Tahoma" w:hAnsi="Tahoma"/>
          <w:sz w:val="18"/>
          <w:u w:val="single"/>
        </w:rPr>
        <w:t xml:space="preserve"> Purchase Order #: </w:t>
      </w:r>
      <w:r w:rsidRPr="00741CFE">
        <w:rPr>
          <w:rFonts w:ascii="Tahoma" w:hAnsi="Tahoma"/>
          <w:sz w:val="18"/>
          <w:u w:val="single"/>
        </w:rPr>
        <w:t xml:space="preserve">17840, 17842, 17843, </w:t>
      </w:r>
      <w:proofErr w:type="gramStart"/>
      <w:r w:rsidRPr="00741CFE">
        <w:rPr>
          <w:rFonts w:ascii="Tahoma" w:hAnsi="Tahoma"/>
          <w:sz w:val="18"/>
          <w:u w:val="single"/>
        </w:rPr>
        <w:t>17844</w:t>
      </w:r>
      <w:proofErr w:type="gramEnd"/>
      <w:r w:rsidRPr="00741CFE">
        <w:rPr>
          <w:rFonts w:ascii="Tahoma" w:hAnsi="Tahoma"/>
          <w:sz w:val="18"/>
          <w:u w:val="single"/>
        </w:rPr>
        <w:t xml:space="preserve"> </w:t>
      </w:r>
      <w:r w:rsidR="00F1292A" w:rsidRPr="00BF68B9">
        <w:rPr>
          <w:rFonts w:ascii="Tahoma" w:hAnsi="Tahoma"/>
          <w:sz w:val="18"/>
          <w:u w:val="single"/>
        </w:rPr>
        <w:t>(</w:t>
      </w:r>
      <w:r>
        <w:rPr>
          <w:rFonts w:ascii="Tahoma" w:hAnsi="Tahoma"/>
          <w:sz w:val="18"/>
          <w:u w:val="single"/>
        </w:rPr>
        <w:t xml:space="preserve">not </w:t>
      </w:r>
      <w:r w:rsidR="00F1292A" w:rsidRPr="00BF68B9">
        <w:rPr>
          <w:rFonts w:ascii="Tahoma" w:hAnsi="Tahoma"/>
          <w:sz w:val="18"/>
          <w:u w:val="single"/>
        </w:rPr>
        <w:t xml:space="preserve">approved) </w:t>
      </w:r>
    </w:p>
    <w:p w14:paraId="0F8F7AAF" w14:textId="4BE609CE" w:rsidR="00F1292A" w:rsidRPr="008F4EA1" w:rsidRDefault="00F1292A" w:rsidP="00F1292A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</w:rPr>
        <w:t xml:space="preserve">It was moved by </w:t>
      </w:r>
      <w:r w:rsidR="00741CFE">
        <w:rPr>
          <w:rFonts w:ascii="Tahoma" w:hAnsi="Tahoma"/>
          <w:sz w:val="18"/>
        </w:rPr>
        <w:t>Andrea</w:t>
      </w:r>
      <w:r>
        <w:rPr>
          <w:rFonts w:ascii="Tahoma" w:hAnsi="Tahoma"/>
          <w:sz w:val="18"/>
        </w:rPr>
        <w:t xml:space="preserve"> </w:t>
      </w:r>
      <w:proofErr w:type="spellStart"/>
      <w:r w:rsidR="00741CFE">
        <w:rPr>
          <w:rFonts w:ascii="Tahoma" w:hAnsi="Tahoma"/>
          <w:sz w:val="18"/>
        </w:rPr>
        <w:t>Wilemon</w:t>
      </w:r>
      <w:proofErr w:type="spellEnd"/>
      <w:r>
        <w:rPr>
          <w:rFonts w:ascii="Tahoma" w:hAnsi="Tahoma"/>
          <w:sz w:val="18"/>
        </w:rPr>
        <w:t xml:space="preserve"> and seconded by </w:t>
      </w:r>
      <w:r w:rsidR="00741CFE">
        <w:rPr>
          <w:rFonts w:ascii="Tahoma" w:hAnsi="Tahoma"/>
          <w:sz w:val="18"/>
        </w:rPr>
        <w:t>Grant</w:t>
      </w:r>
      <w:r>
        <w:rPr>
          <w:rFonts w:ascii="Tahoma" w:hAnsi="Tahoma"/>
          <w:sz w:val="18"/>
        </w:rPr>
        <w:t xml:space="preserve"> </w:t>
      </w:r>
      <w:proofErr w:type="spellStart"/>
      <w:r w:rsidR="00741CFE">
        <w:rPr>
          <w:rFonts w:ascii="Tahoma" w:hAnsi="Tahoma"/>
          <w:sz w:val="18"/>
        </w:rPr>
        <w:t>Shobar</w:t>
      </w:r>
      <w:proofErr w:type="spellEnd"/>
      <w:r>
        <w:rPr>
          <w:rFonts w:ascii="Tahoma" w:hAnsi="Tahoma"/>
          <w:sz w:val="18"/>
        </w:rPr>
        <w:t xml:space="preserve"> to approve the above purchase order(s). </w:t>
      </w:r>
    </w:p>
    <w:p w14:paraId="0E623EAE" w14:textId="77777777" w:rsidR="00F1292A" w:rsidRDefault="00F1292A" w:rsidP="00F1292A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</w:t>
      </w:r>
      <w:proofErr w:type="gramStart"/>
      <w:r>
        <w:rPr>
          <w:rFonts w:ascii="Tahoma" w:hAnsi="Tahoma"/>
          <w:sz w:val="18"/>
        </w:rPr>
        <w:t>:14</w:t>
      </w:r>
      <w:proofErr w:type="gramEnd"/>
    </w:p>
    <w:p w14:paraId="6A0B480A" w14:textId="77777777" w:rsidR="00F1292A" w:rsidRDefault="00F1292A" w:rsidP="00F1292A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4DD795A1" w14:textId="77777777" w:rsidR="00F1292A" w:rsidRDefault="00F1292A" w:rsidP="00F1292A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Abstentions:0</w:t>
      </w:r>
    </w:p>
    <w:p w14:paraId="62940DD7" w14:textId="77777777" w:rsidR="00F1292A" w:rsidRDefault="00F1292A" w:rsidP="00F1292A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Absent: 4</w:t>
      </w:r>
    </w:p>
    <w:p w14:paraId="2FD531A6" w14:textId="64E3CE77" w:rsidR="00F1292A" w:rsidRDefault="00F1292A" w:rsidP="00F1292A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approved: 14-0</w:t>
      </w:r>
    </w:p>
    <w:p w14:paraId="41D3C149" w14:textId="77777777" w:rsidR="001E6428" w:rsidRDefault="001E6428" w:rsidP="003B63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61615AAF" w14:textId="77777777" w:rsidR="003B636F" w:rsidRDefault="003B636F" w:rsidP="003B63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4D552E13" w14:textId="77777777" w:rsidR="003B636F" w:rsidRDefault="003B636F" w:rsidP="00EB346C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</w:p>
    <w:p w14:paraId="27348D15" w14:textId="07ECCFFA" w:rsidR="008F4EA1" w:rsidRDefault="00EB346C" w:rsidP="008F4EA1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  <w:u w:val="single"/>
        </w:rPr>
        <w:t>Clubs/Organizations Purchase Order #:</w:t>
      </w:r>
      <w:r w:rsidR="003872BA">
        <w:rPr>
          <w:rFonts w:ascii="Tahoma" w:hAnsi="Tahoma"/>
          <w:sz w:val="18"/>
          <w:u w:val="single"/>
        </w:rPr>
        <w:t xml:space="preserve"> </w:t>
      </w:r>
      <w:r w:rsidR="009207A5">
        <w:rPr>
          <w:rFonts w:ascii="Tahoma" w:hAnsi="Tahoma"/>
          <w:sz w:val="18"/>
          <w:u w:val="single"/>
        </w:rPr>
        <w:t xml:space="preserve">17846, 17847, 17848, 17860, 17863, </w:t>
      </w:r>
      <w:r w:rsidRPr="00BF68B9">
        <w:rPr>
          <w:rFonts w:ascii="Tahoma" w:hAnsi="Tahoma"/>
          <w:sz w:val="18"/>
          <w:u w:val="single"/>
        </w:rPr>
        <w:t>(approved)</w:t>
      </w:r>
      <w:r w:rsidR="00BF68B9" w:rsidRPr="00BF68B9">
        <w:rPr>
          <w:rFonts w:ascii="Tahoma" w:hAnsi="Tahoma"/>
          <w:sz w:val="18"/>
          <w:u w:val="single"/>
        </w:rPr>
        <w:t xml:space="preserve"> </w:t>
      </w:r>
    </w:p>
    <w:p w14:paraId="0AC7DCA8" w14:textId="39993F3B" w:rsidR="00EB346C" w:rsidRPr="008F4EA1" w:rsidRDefault="00EB346C" w:rsidP="008F4EA1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</w:rPr>
        <w:t>It was moved by</w:t>
      </w:r>
      <w:r w:rsidR="00AF2C2A">
        <w:rPr>
          <w:rFonts w:ascii="Tahoma" w:hAnsi="Tahoma"/>
          <w:sz w:val="18"/>
        </w:rPr>
        <w:t xml:space="preserve"> </w:t>
      </w:r>
      <w:r w:rsidR="009207A5">
        <w:rPr>
          <w:rFonts w:ascii="Tahoma" w:hAnsi="Tahoma"/>
          <w:sz w:val="18"/>
        </w:rPr>
        <w:t xml:space="preserve">Sophie Gullickson </w:t>
      </w:r>
      <w:r>
        <w:rPr>
          <w:rFonts w:ascii="Tahoma" w:hAnsi="Tahoma"/>
          <w:sz w:val="18"/>
        </w:rPr>
        <w:t>and seconded by</w:t>
      </w:r>
      <w:r w:rsidR="00AC5687">
        <w:rPr>
          <w:rFonts w:ascii="Tahoma" w:hAnsi="Tahoma"/>
          <w:sz w:val="18"/>
        </w:rPr>
        <w:t xml:space="preserve"> </w:t>
      </w:r>
      <w:r w:rsidR="009207A5">
        <w:rPr>
          <w:rFonts w:ascii="Tahoma" w:hAnsi="Tahoma"/>
          <w:sz w:val="18"/>
        </w:rPr>
        <w:t xml:space="preserve">Andrea </w:t>
      </w:r>
      <w:proofErr w:type="spellStart"/>
      <w:r w:rsidR="009207A5">
        <w:rPr>
          <w:rFonts w:ascii="Tahoma" w:hAnsi="Tahoma"/>
          <w:sz w:val="18"/>
        </w:rPr>
        <w:t>Wilemon</w:t>
      </w:r>
      <w:proofErr w:type="spellEnd"/>
      <w:r w:rsidR="009207A5">
        <w:rPr>
          <w:rFonts w:ascii="Tahoma" w:hAnsi="Tahoma"/>
          <w:sz w:val="18"/>
        </w:rPr>
        <w:t xml:space="preserve"> </w:t>
      </w:r>
      <w:r w:rsidR="00AF2C2A">
        <w:rPr>
          <w:rFonts w:ascii="Tahoma" w:hAnsi="Tahoma"/>
          <w:sz w:val="18"/>
        </w:rPr>
        <w:t xml:space="preserve">to approve the above purchase </w:t>
      </w:r>
      <w:r>
        <w:rPr>
          <w:rFonts w:ascii="Tahoma" w:hAnsi="Tahoma"/>
          <w:sz w:val="18"/>
        </w:rPr>
        <w:t xml:space="preserve">order(s). </w:t>
      </w:r>
    </w:p>
    <w:p w14:paraId="3068C4F1" w14:textId="57CC721A" w:rsidR="00500628" w:rsidRDefault="00EB346C" w:rsidP="00EB346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</w:t>
      </w:r>
      <w:proofErr w:type="gramStart"/>
      <w:r>
        <w:rPr>
          <w:rFonts w:ascii="Tahoma" w:hAnsi="Tahoma"/>
          <w:sz w:val="18"/>
        </w:rPr>
        <w:t>:</w:t>
      </w:r>
      <w:r w:rsidR="009207A5">
        <w:rPr>
          <w:rFonts w:ascii="Tahoma" w:hAnsi="Tahoma"/>
          <w:sz w:val="18"/>
        </w:rPr>
        <w:t>14</w:t>
      </w:r>
      <w:proofErr w:type="gramEnd"/>
    </w:p>
    <w:p w14:paraId="3E5815F6" w14:textId="77777777" w:rsidR="00EB346C" w:rsidRDefault="00EB346C" w:rsidP="00EB346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544F51FC" w14:textId="1866753D" w:rsidR="00EB346C" w:rsidRDefault="003F1807" w:rsidP="00EB346C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</w:t>
      </w:r>
      <w:r w:rsidR="007E7B97">
        <w:rPr>
          <w:rFonts w:ascii="Tahoma" w:hAnsi="Tahoma"/>
          <w:sz w:val="18"/>
        </w:rPr>
        <w:t>0</w:t>
      </w:r>
    </w:p>
    <w:p w14:paraId="020925AA" w14:textId="75D39BFA" w:rsidR="00EB346C" w:rsidRDefault="00EB346C" w:rsidP="00EB346C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9207A5">
        <w:rPr>
          <w:rFonts w:ascii="Tahoma" w:hAnsi="Tahoma"/>
          <w:sz w:val="18"/>
        </w:rPr>
        <w:t>4</w:t>
      </w:r>
    </w:p>
    <w:p w14:paraId="33F69A90" w14:textId="6BBA4EEB" w:rsidR="00EB346C" w:rsidRDefault="00EB346C" w:rsidP="00EB346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Motion approved: </w:t>
      </w:r>
      <w:r w:rsidR="009207A5">
        <w:rPr>
          <w:rFonts w:ascii="Tahoma" w:hAnsi="Tahoma"/>
          <w:sz w:val="18"/>
        </w:rPr>
        <w:t>14</w:t>
      </w:r>
      <w:r>
        <w:rPr>
          <w:rFonts w:ascii="Tahoma" w:hAnsi="Tahoma"/>
          <w:sz w:val="18"/>
        </w:rPr>
        <w:t>-0</w:t>
      </w:r>
    </w:p>
    <w:p w14:paraId="68E2282C" w14:textId="56F5CC8F" w:rsidR="00607B8D" w:rsidRDefault="00607B8D" w:rsidP="00EB346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16945BD0" w14:textId="77777777" w:rsidR="002A0AC1" w:rsidRDefault="002A0AC1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5492E858" w14:textId="01421F64" w:rsidR="002A0AC1" w:rsidRDefault="002A0AC1" w:rsidP="002A0AC1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>ASU Purchase Order #</w:t>
      </w:r>
      <w:proofErr w:type="gramStart"/>
      <w:r>
        <w:rPr>
          <w:rFonts w:ascii="Tahoma" w:hAnsi="Tahoma"/>
          <w:sz w:val="18"/>
          <w:u w:val="single"/>
        </w:rPr>
        <w:t>:</w:t>
      </w:r>
      <w:r w:rsidR="00230CA7">
        <w:rPr>
          <w:rFonts w:ascii="Tahoma" w:hAnsi="Tahoma"/>
          <w:sz w:val="18"/>
          <w:u w:val="single"/>
        </w:rPr>
        <w:t>17849</w:t>
      </w:r>
      <w:proofErr w:type="gramEnd"/>
      <w:r w:rsidR="00230CA7">
        <w:rPr>
          <w:rFonts w:ascii="Tahoma" w:hAnsi="Tahoma"/>
          <w:sz w:val="18"/>
          <w:u w:val="single"/>
        </w:rPr>
        <w:t>, 17862,</w:t>
      </w:r>
      <w:r w:rsidR="00BF68B9">
        <w:rPr>
          <w:rFonts w:ascii="Tahoma" w:hAnsi="Tahoma"/>
          <w:sz w:val="18"/>
          <w:u w:val="single"/>
        </w:rPr>
        <w:t xml:space="preserve"> </w:t>
      </w:r>
      <w:r>
        <w:rPr>
          <w:rFonts w:ascii="Tahoma" w:hAnsi="Tahoma"/>
          <w:sz w:val="18"/>
        </w:rPr>
        <w:t>(approved)</w:t>
      </w:r>
    </w:p>
    <w:p w14:paraId="22E85123" w14:textId="1A354034" w:rsidR="002A0AC1" w:rsidRDefault="002A0AC1" w:rsidP="002A0AC1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It was moved by</w:t>
      </w:r>
      <w:r w:rsidR="00EE65F1">
        <w:rPr>
          <w:rFonts w:ascii="Tahoma" w:hAnsi="Tahoma"/>
          <w:sz w:val="18"/>
        </w:rPr>
        <w:t xml:space="preserve"> </w:t>
      </w:r>
      <w:r w:rsidR="009207A5">
        <w:rPr>
          <w:rFonts w:ascii="Tahoma" w:hAnsi="Tahoma"/>
          <w:sz w:val="18"/>
        </w:rPr>
        <w:t xml:space="preserve">Andrea </w:t>
      </w:r>
      <w:proofErr w:type="spellStart"/>
      <w:r w:rsidR="009207A5">
        <w:rPr>
          <w:rFonts w:ascii="Tahoma" w:hAnsi="Tahoma"/>
          <w:sz w:val="18"/>
        </w:rPr>
        <w:t>Wilemon</w:t>
      </w:r>
      <w:proofErr w:type="spellEnd"/>
      <w:r w:rsidR="009207A5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and seconded by</w:t>
      </w:r>
      <w:r w:rsidR="00007333">
        <w:rPr>
          <w:rFonts w:ascii="Tahoma" w:hAnsi="Tahoma"/>
          <w:sz w:val="18"/>
        </w:rPr>
        <w:t xml:space="preserve"> </w:t>
      </w:r>
      <w:proofErr w:type="spellStart"/>
      <w:r w:rsidR="009207A5">
        <w:rPr>
          <w:rFonts w:ascii="Tahoma" w:hAnsi="Tahoma"/>
          <w:sz w:val="18"/>
        </w:rPr>
        <w:t>Jessika</w:t>
      </w:r>
      <w:proofErr w:type="spellEnd"/>
      <w:r w:rsidR="009207A5">
        <w:rPr>
          <w:rFonts w:ascii="Tahoma" w:hAnsi="Tahoma"/>
          <w:sz w:val="18"/>
        </w:rPr>
        <w:t xml:space="preserve"> Getz </w:t>
      </w:r>
      <w:r>
        <w:rPr>
          <w:rFonts w:ascii="Tahoma" w:hAnsi="Tahoma"/>
          <w:sz w:val="18"/>
        </w:rPr>
        <w:t xml:space="preserve">to approve the above purchase order(s). </w:t>
      </w:r>
    </w:p>
    <w:p w14:paraId="457D6509" w14:textId="4A7B677B" w:rsidR="002A0AC1" w:rsidRDefault="002A0AC1" w:rsidP="002A0AC1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Ayes:</w:t>
      </w:r>
      <w:r w:rsidR="003D20ED">
        <w:rPr>
          <w:rFonts w:ascii="Tahoma" w:hAnsi="Tahoma"/>
          <w:sz w:val="18"/>
        </w:rPr>
        <w:t xml:space="preserve"> </w:t>
      </w:r>
      <w:r w:rsidR="00230CA7">
        <w:rPr>
          <w:rFonts w:ascii="Tahoma" w:hAnsi="Tahoma"/>
          <w:sz w:val="18"/>
        </w:rPr>
        <w:t>14</w:t>
      </w:r>
    </w:p>
    <w:p w14:paraId="7699E262" w14:textId="77777777" w:rsidR="002A0AC1" w:rsidRDefault="002A0AC1" w:rsidP="002A0AC1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088EBAD2" w14:textId="149F8609" w:rsidR="002A0AC1" w:rsidRDefault="003F1807" w:rsidP="002A0AC1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Abstentions: </w:t>
      </w:r>
      <w:r w:rsidR="007E7B97">
        <w:rPr>
          <w:rFonts w:ascii="Tahoma" w:hAnsi="Tahoma"/>
          <w:sz w:val="18"/>
        </w:rPr>
        <w:t>0</w:t>
      </w:r>
    </w:p>
    <w:p w14:paraId="66A1CF72" w14:textId="487AAE4C" w:rsidR="002A0AC1" w:rsidRDefault="00F530D6" w:rsidP="002A0AC1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230CA7">
        <w:rPr>
          <w:rFonts w:ascii="Tahoma" w:hAnsi="Tahoma"/>
          <w:sz w:val="18"/>
        </w:rPr>
        <w:t>4</w:t>
      </w:r>
    </w:p>
    <w:p w14:paraId="68A03B5A" w14:textId="58E832C4" w:rsidR="002A0AC1" w:rsidRDefault="002A0AC1" w:rsidP="002A0AC1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</w:t>
      </w:r>
      <w:r w:rsidR="002B21C3">
        <w:rPr>
          <w:rFonts w:ascii="Tahoma" w:hAnsi="Tahoma"/>
          <w:sz w:val="18"/>
        </w:rPr>
        <w:t xml:space="preserve">: </w:t>
      </w:r>
      <w:r w:rsidR="00230CA7">
        <w:rPr>
          <w:rFonts w:ascii="Tahoma" w:hAnsi="Tahoma"/>
          <w:sz w:val="18"/>
        </w:rPr>
        <w:t>14</w:t>
      </w:r>
      <w:r>
        <w:rPr>
          <w:rFonts w:ascii="Tahoma" w:hAnsi="Tahoma"/>
          <w:sz w:val="18"/>
        </w:rPr>
        <w:t>-0</w:t>
      </w:r>
    </w:p>
    <w:p w14:paraId="567D0048" w14:textId="77777777" w:rsidR="002A0AC1" w:rsidRDefault="002A0AC1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609E838E" w14:textId="77777777" w:rsidR="00514D8C" w:rsidRDefault="00514D8C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3C29BE7F" w14:textId="77777777" w:rsidR="00E736C5" w:rsidRPr="00E92A8F" w:rsidRDefault="00E736C5" w:rsidP="00E736C5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</w:p>
    <w:p w14:paraId="287DD4CC" w14:textId="7C443F91" w:rsidR="003375DF" w:rsidRPr="003375DF" w:rsidRDefault="003375D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 w:rsidRPr="003375DF">
        <w:rPr>
          <w:rFonts w:ascii="Tahoma" w:hAnsi="Tahoma"/>
          <w:b/>
          <w:sz w:val="18"/>
        </w:rPr>
        <w:t>Computer Check Journals</w:t>
      </w:r>
      <w:r w:rsidR="007331EA">
        <w:rPr>
          <w:rFonts w:ascii="Tahoma" w:hAnsi="Tahoma"/>
          <w:b/>
          <w:sz w:val="18"/>
        </w:rPr>
        <w:t>: (</w:t>
      </w:r>
      <w:r w:rsidR="001E6428">
        <w:rPr>
          <w:rFonts w:ascii="Tahoma" w:hAnsi="Tahoma"/>
          <w:b/>
          <w:sz w:val="18"/>
        </w:rPr>
        <w:t>3</w:t>
      </w:r>
      <w:r w:rsidR="00E77CCF">
        <w:rPr>
          <w:rFonts w:ascii="Tahoma" w:hAnsi="Tahoma"/>
          <w:b/>
          <w:sz w:val="18"/>
        </w:rPr>
        <w:t>)</w:t>
      </w:r>
    </w:p>
    <w:p w14:paraId="7E595499" w14:textId="6147A3B9" w:rsidR="009F4B01" w:rsidRDefault="009A4810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 w:rsidRPr="003375DF">
        <w:rPr>
          <w:rFonts w:ascii="Tahoma" w:hAnsi="Tahoma"/>
          <w:b/>
          <w:sz w:val="18"/>
        </w:rPr>
        <w:t>Trans</w:t>
      </w:r>
      <w:r w:rsidR="008C5D27">
        <w:rPr>
          <w:rFonts w:ascii="Tahoma" w:hAnsi="Tahoma"/>
          <w:b/>
          <w:sz w:val="18"/>
        </w:rPr>
        <w:t>f</w:t>
      </w:r>
      <w:r w:rsidRPr="003375DF">
        <w:rPr>
          <w:rFonts w:ascii="Tahoma" w:hAnsi="Tahoma"/>
          <w:b/>
          <w:sz w:val="18"/>
        </w:rPr>
        <w:t>er Journal:</w:t>
      </w:r>
      <w:r w:rsidR="0023635C">
        <w:rPr>
          <w:rFonts w:ascii="Tahoma" w:hAnsi="Tahoma"/>
          <w:b/>
          <w:sz w:val="18"/>
        </w:rPr>
        <w:t xml:space="preserve"> (</w:t>
      </w:r>
      <w:r w:rsidR="001E6428">
        <w:rPr>
          <w:rFonts w:ascii="Tahoma" w:hAnsi="Tahoma"/>
          <w:b/>
          <w:sz w:val="18"/>
        </w:rPr>
        <w:t>4</w:t>
      </w:r>
      <w:r w:rsidR="001A5A7D">
        <w:rPr>
          <w:rFonts w:ascii="Tahoma" w:hAnsi="Tahoma"/>
          <w:b/>
          <w:sz w:val="18"/>
        </w:rPr>
        <w:t>)</w:t>
      </w:r>
    </w:p>
    <w:p w14:paraId="440F5E27" w14:textId="3129E50D" w:rsidR="00477990" w:rsidRDefault="00D90D51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Fundraisers (</w:t>
      </w:r>
      <w:r w:rsidR="0012264E">
        <w:rPr>
          <w:rFonts w:ascii="Tahoma" w:hAnsi="Tahoma"/>
          <w:b/>
          <w:sz w:val="18"/>
        </w:rPr>
        <w:t>)</w:t>
      </w:r>
    </w:p>
    <w:p w14:paraId="1C191901" w14:textId="77777777" w:rsidR="0015609E" w:rsidRDefault="0015609E" w:rsidP="0015609E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25F85526" w14:textId="5C12D9E2" w:rsidR="0015609E" w:rsidRDefault="0015609E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77E4A828" w14:textId="77777777" w:rsidR="003B636F" w:rsidRDefault="003B636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1A140217" w14:textId="15BFDD23" w:rsidR="003B636F" w:rsidRDefault="003B636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Old Business</w:t>
      </w:r>
    </w:p>
    <w:p w14:paraId="0CA0F411" w14:textId="77777777" w:rsidR="003B636F" w:rsidRDefault="003B636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4E6823FA" w14:textId="77777777" w:rsidR="00D91A00" w:rsidRDefault="00D91A00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0C390A36" w14:textId="77777777" w:rsidR="006B5A68" w:rsidRDefault="00323DFB" w:rsidP="00514D8C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New Business </w:t>
      </w:r>
    </w:p>
    <w:p w14:paraId="03496BAC" w14:textId="77777777" w:rsidR="00514D8C" w:rsidRDefault="00514D8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310F105C" w14:textId="1460C867" w:rsidR="00D91A00" w:rsidRPr="007E7B97" w:rsidRDefault="007E7B97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 w:rsidRPr="007E7B97">
        <w:rPr>
          <w:rFonts w:ascii="Tahoma" w:hAnsi="Tahoma"/>
          <w:sz w:val="18"/>
          <w:u w:val="single"/>
        </w:rPr>
        <w:t xml:space="preserve">1. </w:t>
      </w:r>
      <w:r w:rsidR="001E6428">
        <w:rPr>
          <w:rFonts w:ascii="Tahoma" w:hAnsi="Tahoma"/>
          <w:sz w:val="18"/>
          <w:u w:val="single"/>
        </w:rPr>
        <w:t>Work Evaluations</w:t>
      </w:r>
    </w:p>
    <w:p w14:paraId="2F4502BC" w14:textId="4BE4F2B3" w:rsidR="007E7B97" w:rsidRDefault="007E7B97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 w:rsidR="001E6428">
        <w:rPr>
          <w:rFonts w:ascii="Tahoma" w:hAnsi="Tahoma"/>
          <w:sz w:val="18"/>
        </w:rPr>
        <w:t>not</w:t>
      </w:r>
      <w:proofErr w:type="gramEnd"/>
      <w:r w:rsidR="001E6428">
        <w:rPr>
          <w:rFonts w:ascii="Tahoma" w:hAnsi="Tahoma"/>
          <w:sz w:val="18"/>
        </w:rPr>
        <w:t xml:space="preserve"> reflected currently in grades, </w:t>
      </w:r>
    </w:p>
    <w:p w14:paraId="5FF4C2E0" w14:textId="0A519461" w:rsidR="001E6428" w:rsidRDefault="001E642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freshman</w:t>
      </w:r>
      <w:proofErr w:type="gramEnd"/>
      <w:r>
        <w:rPr>
          <w:rFonts w:ascii="Tahoma" w:hAnsi="Tahoma"/>
          <w:sz w:val="18"/>
        </w:rPr>
        <w:t xml:space="preserve"> and sophomore year: E board evaluate E board, cabinet evaluates cabinet</w:t>
      </w:r>
    </w:p>
    <w:p w14:paraId="293FA960" w14:textId="41E40005" w:rsidR="001E6428" w:rsidRDefault="001E642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commissioners</w:t>
      </w:r>
      <w:proofErr w:type="gramEnd"/>
      <w:r>
        <w:rPr>
          <w:rFonts w:ascii="Tahoma" w:hAnsi="Tahoma"/>
          <w:sz w:val="18"/>
        </w:rPr>
        <w:t xml:space="preserve"> interviewed members individually,</w:t>
      </w:r>
    </w:p>
    <w:p w14:paraId="76B6122B" w14:textId="0397164B" w:rsidR="001E6428" w:rsidRDefault="001E642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-Andrea: not honest because you have to show them</w:t>
      </w:r>
    </w:p>
    <w:p w14:paraId="62E19828" w14:textId="482237D3" w:rsidR="001E6428" w:rsidRDefault="001E642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-Catherine: too honest, grades would get changed</w:t>
      </w:r>
    </w:p>
    <w:p w14:paraId="63C48579" w14:textId="53C5B47D" w:rsidR="001E6428" w:rsidRDefault="001E642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-Nicole: awkward but they deserve an explanation, make it optional</w:t>
      </w:r>
    </w:p>
    <w:p w14:paraId="5C8E2246" w14:textId="313B7659" w:rsidR="001E6428" w:rsidRDefault="001E642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-Sophie: write an evaluation </w:t>
      </w:r>
    </w:p>
    <w:p w14:paraId="62AA102D" w14:textId="6F30F7E5" w:rsidR="001E6428" w:rsidRDefault="001E642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-Sohrob: list of what they were responsible for </w:t>
      </w:r>
    </w:p>
    <w:p w14:paraId="513812AB" w14:textId="3B7EAEB3" w:rsidR="001E6428" w:rsidRDefault="001E642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-Michelle: commissioners divide report by doing events (your job) and working in class</w:t>
      </w:r>
    </w:p>
    <w:p w14:paraId="44A2FADC" w14:textId="6CCF7C04" w:rsidR="001E6428" w:rsidRDefault="001E642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-</w:t>
      </w:r>
      <w:proofErr w:type="gramStart"/>
      <w:r>
        <w:rPr>
          <w:rFonts w:ascii="Tahoma" w:hAnsi="Tahoma"/>
          <w:sz w:val="18"/>
        </w:rPr>
        <w:t>use</w:t>
      </w:r>
      <w:proofErr w:type="gramEnd"/>
      <w:r>
        <w:rPr>
          <w:rFonts w:ascii="Tahoma" w:hAnsi="Tahoma"/>
          <w:sz w:val="18"/>
        </w:rPr>
        <w:t xml:space="preserve"> numerical values; keep report of them to go over</w:t>
      </w:r>
    </w:p>
    <w:p w14:paraId="0600EEA2" w14:textId="103649EC" w:rsidR="001E6428" w:rsidRDefault="001E642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wants</w:t>
      </w:r>
      <w:proofErr w:type="gramEnd"/>
      <w:r>
        <w:rPr>
          <w:rFonts w:ascii="Tahoma" w:hAnsi="Tahoma"/>
          <w:sz w:val="18"/>
        </w:rPr>
        <w:t xml:space="preserve"> to evaluate on what kids are doing</w:t>
      </w:r>
    </w:p>
    <w:p w14:paraId="6ED58403" w14:textId="66F3C07D" w:rsidR="001E6428" w:rsidRDefault="001E642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-Michelle: 50% attendance, 50% evaluation</w:t>
      </w:r>
    </w:p>
    <w:p w14:paraId="0DBEACB1" w14:textId="2BDAC1DC" w:rsidR="001E6428" w:rsidRDefault="001E642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r w:rsidR="002F3D98">
        <w:rPr>
          <w:rFonts w:ascii="Tahoma" w:hAnsi="Tahoma"/>
          <w:sz w:val="18"/>
        </w:rPr>
        <w:t>E board can filter radical grade evaluations</w:t>
      </w:r>
    </w:p>
    <w:p w14:paraId="33A714EE" w14:textId="314817BC" w:rsidR="002F3D98" w:rsidRDefault="002F3D9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decided</w:t>
      </w:r>
      <w:proofErr w:type="gramEnd"/>
      <w:r>
        <w:rPr>
          <w:rFonts w:ascii="Tahoma" w:hAnsi="Tahoma"/>
          <w:sz w:val="18"/>
        </w:rPr>
        <w:t xml:space="preserve"> it was split evenly between attendance and evaluations</w:t>
      </w:r>
    </w:p>
    <w:p w14:paraId="38E3B6BB" w14:textId="4D60BA3B" w:rsidR="002F3D98" w:rsidRDefault="002F3D9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4294EC3D" w14:textId="01355734" w:rsidR="00741CFE" w:rsidRDefault="00741CFE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6C83B186" w14:textId="448944A9" w:rsidR="00741CFE" w:rsidRDefault="00741CFE" w:rsidP="00741CFE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 xml:space="preserve">Motion to split grades 50% attendance and 25%, determined by commissioner and reviewed by executive board, </w:t>
      </w:r>
      <w:r>
        <w:rPr>
          <w:rFonts w:ascii="Tahoma" w:hAnsi="Tahoma"/>
          <w:sz w:val="18"/>
        </w:rPr>
        <w:t>(approved)</w:t>
      </w:r>
    </w:p>
    <w:p w14:paraId="133E42B7" w14:textId="4D243D46" w:rsidR="00741CFE" w:rsidRDefault="00741CFE" w:rsidP="00741CFE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It was moved by Sophie Gullickson and seconded by Grant </w:t>
      </w:r>
      <w:proofErr w:type="spellStart"/>
      <w:r>
        <w:rPr>
          <w:rFonts w:ascii="Tahoma" w:hAnsi="Tahoma"/>
          <w:sz w:val="18"/>
        </w:rPr>
        <w:t>Shobar</w:t>
      </w:r>
      <w:proofErr w:type="spellEnd"/>
      <w:r>
        <w:rPr>
          <w:rFonts w:ascii="Tahoma" w:hAnsi="Tahoma"/>
          <w:sz w:val="18"/>
        </w:rPr>
        <w:t xml:space="preserve"> to </w:t>
      </w:r>
      <w:r w:rsidR="006C71CB">
        <w:rPr>
          <w:rFonts w:ascii="Tahoma" w:hAnsi="Tahoma"/>
          <w:sz w:val="18"/>
        </w:rPr>
        <w:t>approve the motion.</w:t>
      </w:r>
      <w:bookmarkStart w:id="0" w:name="_GoBack"/>
      <w:bookmarkEnd w:id="0"/>
    </w:p>
    <w:p w14:paraId="569222A6" w14:textId="77777777" w:rsidR="00741CFE" w:rsidRDefault="00741CFE" w:rsidP="00741CFE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Ayes: 14</w:t>
      </w:r>
    </w:p>
    <w:p w14:paraId="3F480EAD" w14:textId="77777777" w:rsidR="00741CFE" w:rsidRDefault="00741CFE" w:rsidP="00741CFE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4A67CA8E" w14:textId="77777777" w:rsidR="00741CFE" w:rsidRDefault="00741CFE" w:rsidP="00741CFE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0AD27CE9" w14:textId="77777777" w:rsidR="00741CFE" w:rsidRDefault="00741CFE" w:rsidP="00741CFE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Absent: 4</w:t>
      </w:r>
    </w:p>
    <w:p w14:paraId="05536CDB" w14:textId="480EA985" w:rsidR="00741CFE" w:rsidRDefault="00741CFE" w:rsidP="00741CFE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approved: 14-0</w:t>
      </w:r>
    </w:p>
    <w:p w14:paraId="22A08DD5" w14:textId="77777777" w:rsidR="002F3D98" w:rsidRDefault="002F3D9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370F9205" w14:textId="185ADD8A" w:rsidR="002F3D98" w:rsidRPr="007E7B97" w:rsidRDefault="007E7B97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 w:rsidRPr="007E7B97">
        <w:rPr>
          <w:rFonts w:ascii="Tahoma" w:hAnsi="Tahoma"/>
          <w:sz w:val="18"/>
          <w:u w:val="single"/>
        </w:rPr>
        <w:t xml:space="preserve">2. </w:t>
      </w:r>
      <w:r w:rsidR="002F3D98">
        <w:rPr>
          <w:rFonts w:ascii="Tahoma" w:hAnsi="Tahoma"/>
          <w:sz w:val="18"/>
          <w:u w:val="single"/>
        </w:rPr>
        <w:t>Work Conflicts with ASU</w:t>
      </w:r>
    </w:p>
    <w:p w14:paraId="3D064DB9" w14:textId="4AB5B880" w:rsidR="007E7B97" w:rsidRDefault="007E7B97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 w:rsidR="002F3D98">
        <w:rPr>
          <w:rFonts w:ascii="Tahoma" w:hAnsi="Tahoma"/>
          <w:sz w:val="18"/>
        </w:rPr>
        <w:t>addressed</w:t>
      </w:r>
      <w:proofErr w:type="gramEnd"/>
      <w:r w:rsidR="002F3D98">
        <w:rPr>
          <w:rFonts w:ascii="Tahoma" w:hAnsi="Tahoma"/>
          <w:sz w:val="18"/>
        </w:rPr>
        <w:t xml:space="preserve"> that people need to work after school, conflicting with ASU events, not the only one with this problem</w:t>
      </w:r>
    </w:p>
    <w:p w14:paraId="70F1AD9A" w14:textId="7FED3922" w:rsidR="002F3D98" w:rsidRDefault="002F3D9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-EC will not make up for missed event</w:t>
      </w:r>
    </w:p>
    <w:p w14:paraId="3873EDAD" w14:textId="764E8CB8" w:rsidR="002F3D98" w:rsidRDefault="002F3D9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-Sophie: works too but sheets try to prevent this problem, requested off certain days accordingly</w:t>
      </w:r>
    </w:p>
    <w:p w14:paraId="5271E442" w14:textId="5067368E" w:rsidR="002F3D98" w:rsidRDefault="002F3D9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-Michelle: adding in 50% will go up</w:t>
      </w:r>
    </w:p>
    <w:p w14:paraId="3E795964" w14:textId="4F843997" w:rsidR="002F3D98" w:rsidRDefault="002F3D9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-Andrea: three of six games are on Tuesday</w:t>
      </w:r>
      <w:r w:rsidR="00970FAB">
        <w:rPr>
          <w:rFonts w:ascii="Tahoma" w:hAnsi="Tahoma"/>
          <w:sz w:val="18"/>
        </w:rPr>
        <w:t xml:space="preserve">, varying days, </w:t>
      </w:r>
    </w:p>
    <w:p w14:paraId="394CB9E4" w14:textId="5287A93E" w:rsidR="00970FAB" w:rsidRDefault="00970FAB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-Emily: make games on weekends, </w:t>
      </w:r>
      <w:proofErr w:type="gramStart"/>
      <w:r>
        <w:rPr>
          <w:rFonts w:ascii="Tahoma" w:hAnsi="Tahoma"/>
          <w:sz w:val="18"/>
        </w:rPr>
        <w:t>its</w:t>
      </w:r>
      <w:proofErr w:type="gramEnd"/>
      <w:r>
        <w:rPr>
          <w:rFonts w:ascii="Tahoma" w:hAnsi="Tahoma"/>
          <w:sz w:val="18"/>
        </w:rPr>
        <w:t xml:space="preserve"> really hard to have a specific date,</w:t>
      </w:r>
    </w:p>
    <w:p w14:paraId="1EA246ED" w14:textId="4ABA58EF" w:rsidR="00970FAB" w:rsidRDefault="00970FAB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-Michele</w:t>
      </w:r>
      <w:proofErr w:type="gramStart"/>
      <w:r>
        <w:rPr>
          <w:rFonts w:ascii="Tahoma" w:hAnsi="Tahoma"/>
          <w:sz w:val="18"/>
        </w:rPr>
        <w:t>: less</w:t>
      </w:r>
      <w:proofErr w:type="gramEnd"/>
      <w:r>
        <w:rPr>
          <w:rFonts w:ascii="Tahoma" w:hAnsi="Tahoma"/>
          <w:sz w:val="18"/>
        </w:rPr>
        <w:t xml:space="preserve"> events, worth less point, if you miss one it is way more drastic than when you have more events</w:t>
      </w:r>
    </w:p>
    <w:p w14:paraId="3974A3BD" w14:textId="1D59D9CB" w:rsidR="00970FAB" w:rsidRDefault="00970FAB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-Nicole: missed 40 points and lost 12%, so many events,</w:t>
      </w:r>
    </w:p>
    <w:p w14:paraId="69F2A968" w14:textId="684C98BF" w:rsidR="00970FAB" w:rsidRDefault="00970FAB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-Ned: need to get kids to make a commitment to go to events</w:t>
      </w:r>
    </w:p>
    <w:p w14:paraId="5D8CC66E" w14:textId="033D7619" w:rsidR="00970FAB" w:rsidRDefault="00970FAB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</w:t>
      </w:r>
      <w:proofErr w:type="gramStart"/>
      <w:r>
        <w:rPr>
          <w:rFonts w:ascii="Tahoma" w:hAnsi="Tahoma"/>
          <w:sz w:val="18"/>
        </w:rPr>
        <w:t>lowering</w:t>
      </w:r>
      <w:proofErr w:type="gramEnd"/>
      <w:r>
        <w:rPr>
          <w:rFonts w:ascii="Tahoma" w:hAnsi="Tahoma"/>
          <w:sz w:val="18"/>
        </w:rPr>
        <w:t xml:space="preserve"> points would not matter, semester based,</w:t>
      </w:r>
    </w:p>
    <w:p w14:paraId="238D6A8D" w14:textId="55CC169B" w:rsidR="00970FAB" w:rsidRDefault="00970FAB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</w:t>
      </w:r>
      <w:proofErr w:type="gramStart"/>
      <w:r>
        <w:rPr>
          <w:rFonts w:ascii="Tahoma" w:hAnsi="Tahoma"/>
          <w:sz w:val="18"/>
        </w:rPr>
        <w:t>not</w:t>
      </w:r>
      <w:proofErr w:type="gramEnd"/>
      <w:r>
        <w:rPr>
          <w:rFonts w:ascii="Tahoma" w:hAnsi="Tahoma"/>
          <w:sz w:val="18"/>
        </w:rPr>
        <w:t xml:space="preserve"> married to system</w:t>
      </w:r>
    </w:p>
    <w:p w14:paraId="67E84C82" w14:textId="47DD13BE" w:rsidR="00970FAB" w:rsidRDefault="00970FAB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-John: athletics section of grade is outweighing other events</w:t>
      </w:r>
    </w:p>
    <w:p w14:paraId="118C2110" w14:textId="69BB9EB1" w:rsidR="00970FAB" w:rsidRDefault="00970FAB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</w:t>
      </w:r>
      <w:proofErr w:type="gramStart"/>
      <w:r>
        <w:rPr>
          <w:rFonts w:ascii="Tahoma" w:hAnsi="Tahoma"/>
          <w:sz w:val="18"/>
        </w:rPr>
        <w:t>one</w:t>
      </w:r>
      <w:proofErr w:type="gramEnd"/>
      <w:r>
        <w:rPr>
          <w:rFonts w:ascii="Tahoma" w:hAnsi="Tahoma"/>
          <w:sz w:val="18"/>
        </w:rPr>
        <w:t xml:space="preserve"> section is weighing it down too much</w:t>
      </w:r>
    </w:p>
    <w:p w14:paraId="3CAEAC91" w14:textId="0636D039" w:rsidR="00970FAB" w:rsidRDefault="00970FAB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-Ned: make it so athletics can only be 12% of grade</w:t>
      </w:r>
    </w:p>
    <w:p w14:paraId="141F0CB2" w14:textId="7FDEE016" w:rsidR="00970FAB" w:rsidRDefault="00970FAB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-Sophie: will run into same problem with Ned's idea</w:t>
      </w:r>
    </w:p>
    <w:p w14:paraId="2447B3D7" w14:textId="1F9ABADA" w:rsidR="00970FAB" w:rsidRDefault="00970FAB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-Sohrob: missing one athletic event will give you </w:t>
      </w:r>
      <w:proofErr w:type="gramStart"/>
      <w:r>
        <w:rPr>
          <w:rFonts w:ascii="Tahoma" w:hAnsi="Tahoma"/>
          <w:sz w:val="18"/>
        </w:rPr>
        <w:t>a</w:t>
      </w:r>
      <w:proofErr w:type="gramEnd"/>
      <w:r>
        <w:rPr>
          <w:rFonts w:ascii="Tahoma" w:hAnsi="Tahoma"/>
          <w:sz w:val="18"/>
        </w:rPr>
        <w:t xml:space="preserve"> 80%</w:t>
      </w:r>
    </w:p>
    <w:p w14:paraId="0DFF0727" w14:textId="3186971F" w:rsidR="00970FAB" w:rsidRDefault="00970FAB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</w:t>
      </w:r>
      <w:proofErr w:type="gramStart"/>
      <w:r>
        <w:rPr>
          <w:rFonts w:ascii="Tahoma" w:hAnsi="Tahoma"/>
          <w:sz w:val="18"/>
        </w:rPr>
        <w:t>wanted</w:t>
      </w:r>
      <w:proofErr w:type="gramEnd"/>
      <w:r>
        <w:rPr>
          <w:rFonts w:ascii="Tahoma" w:hAnsi="Tahoma"/>
          <w:sz w:val="18"/>
        </w:rPr>
        <w:t xml:space="preserve"> it so you can miss a certain amount</w:t>
      </w:r>
    </w:p>
    <w:p w14:paraId="074B2AF5" w14:textId="704861D1" w:rsidR="00970FAB" w:rsidRDefault="00970FAB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spellStart"/>
      <w:r>
        <w:rPr>
          <w:rFonts w:ascii="Tahoma" w:hAnsi="Tahoma"/>
          <w:sz w:val="18"/>
        </w:rPr>
        <w:t>Michelle</w:t>
      </w:r>
      <w:proofErr w:type="gramStart"/>
      <w:r>
        <w:rPr>
          <w:rFonts w:ascii="Tahoma" w:hAnsi="Tahoma"/>
          <w:sz w:val="18"/>
        </w:rPr>
        <w:t>:you</w:t>
      </w:r>
      <w:proofErr w:type="spellEnd"/>
      <w:proofErr w:type="gramEnd"/>
      <w:r>
        <w:rPr>
          <w:rFonts w:ascii="Tahoma" w:hAnsi="Tahoma"/>
          <w:sz w:val="18"/>
        </w:rPr>
        <w:t xml:space="preserve"> miss 2 events and you have a B</w:t>
      </w:r>
    </w:p>
    <w:p w14:paraId="13604BCB" w14:textId="02F17789" w:rsidR="00970FAB" w:rsidRDefault="00970FAB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-Hannah: make it out of </w:t>
      </w:r>
      <w:proofErr w:type="gramStart"/>
      <w:r>
        <w:rPr>
          <w:rFonts w:ascii="Tahoma" w:hAnsi="Tahoma"/>
          <w:sz w:val="18"/>
        </w:rPr>
        <w:t>less points</w:t>
      </w:r>
      <w:proofErr w:type="gramEnd"/>
    </w:p>
    <w:p w14:paraId="23DD7C2C" w14:textId="3FA75FBB" w:rsidR="00970FAB" w:rsidRDefault="00970FAB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-Ned: points worth enough so that people continue to show up to events</w:t>
      </w:r>
    </w:p>
    <w:p w14:paraId="04836431" w14:textId="51C34C67" w:rsidR="00970FAB" w:rsidRDefault="00970FAB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r w:rsidR="00A676D6">
        <w:rPr>
          <w:rFonts w:ascii="Tahoma" w:hAnsi="Tahoma"/>
          <w:sz w:val="18"/>
        </w:rPr>
        <w:t>Sohrob: limiting extra credit by limiting points of athletics</w:t>
      </w:r>
    </w:p>
    <w:p w14:paraId="4633F177" w14:textId="3EDC2D2C" w:rsidR="00A676D6" w:rsidRDefault="00A676D6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-Hannah: non event extra credit</w:t>
      </w:r>
    </w:p>
    <w:p w14:paraId="4C56F404" w14:textId="4E1AFDD5" w:rsidR="00A676D6" w:rsidRDefault="00A676D6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-Nicole: people wouldn't take initiative enough</w:t>
      </w:r>
      <w:proofErr w:type="gramStart"/>
      <w:r>
        <w:rPr>
          <w:rFonts w:ascii="Tahoma" w:hAnsi="Tahoma"/>
          <w:sz w:val="18"/>
        </w:rPr>
        <w:t>;</w:t>
      </w:r>
      <w:proofErr w:type="gramEnd"/>
      <w:r>
        <w:rPr>
          <w:rFonts w:ascii="Tahoma" w:hAnsi="Tahoma"/>
          <w:sz w:val="18"/>
        </w:rPr>
        <w:t xml:space="preserve"> </w:t>
      </w:r>
    </w:p>
    <w:p w14:paraId="1FBDC428" w14:textId="25B827AD" w:rsidR="00A676D6" w:rsidRDefault="00A676D6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-Emily: can't go to events because too much going on</w:t>
      </w:r>
    </w:p>
    <w:p w14:paraId="24D6EA32" w14:textId="21D5E2FF" w:rsidR="00A676D6" w:rsidRDefault="00A676D6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-Grant: if wanting to take initiative and do work, you should get a good grade</w:t>
      </w:r>
    </w:p>
    <w:p w14:paraId="25721FC3" w14:textId="7F84D24B" w:rsidR="00A676D6" w:rsidRDefault="00A676D6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</w:t>
      </w:r>
      <w:proofErr w:type="gramStart"/>
      <w:r>
        <w:rPr>
          <w:rFonts w:ascii="Tahoma" w:hAnsi="Tahoma"/>
          <w:sz w:val="18"/>
        </w:rPr>
        <w:t>figure</w:t>
      </w:r>
      <w:proofErr w:type="gramEnd"/>
      <w:r>
        <w:rPr>
          <w:rFonts w:ascii="Tahoma" w:hAnsi="Tahoma"/>
          <w:sz w:val="18"/>
        </w:rPr>
        <w:t xml:space="preserve"> out leadership activity</w:t>
      </w:r>
    </w:p>
    <w:p w14:paraId="26394E7D" w14:textId="6A07C49B" w:rsidR="00A676D6" w:rsidRDefault="00A676D6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-Sophie: giving people reasons to miss, needs balance, only so much you can do</w:t>
      </w:r>
    </w:p>
    <w:p w14:paraId="258492FD" w14:textId="0D8D61F7" w:rsidR="00A676D6" w:rsidRDefault="00A676D6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-Reagan; if in class, integrate white board, so </w:t>
      </w:r>
      <w:proofErr w:type="gramStart"/>
      <w:r>
        <w:rPr>
          <w:rFonts w:ascii="Tahoma" w:hAnsi="Tahoma"/>
          <w:sz w:val="18"/>
        </w:rPr>
        <w:t>its</w:t>
      </w:r>
      <w:proofErr w:type="gramEnd"/>
      <w:r>
        <w:rPr>
          <w:rFonts w:ascii="Tahoma" w:hAnsi="Tahoma"/>
          <w:sz w:val="18"/>
        </w:rPr>
        <w:t xml:space="preserve"> not too common but not busy work</w:t>
      </w:r>
    </w:p>
    <w:p w14:paraId="470E6033" w14:textId="59728D2B" w:rsidR="00A676D6" w:rsidRDefault="00A676D6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-Adam: points based on time spent on event</w:t>
      </w:r>
    </w:p>
    <w:p w14:paraId="43D4E56E" w14:textId="4F99E589" w:rsidR="00A676D6" w:rsidRDefault="00A676D6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-Michelle: class extra credit, you have to be there, won't work; giving entire class a curve</w:t>
      </w:r>
    </w:p>
    <w:p w14:paraId="1A9E8D28" w14:textId="6698596C" w:rsidR="00A676D6" w:rsidRDefault="00A676D6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-Ned: look at some events and come up with a percentage; find articles on leadership</w:t>
      </w:r>
    </w:p>
    <w:p w14:paraId="5E07A6D6" w14:textId="37ED8F65" w:rsidR="00A676D6" w:rsidRDefault="00A676D6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</w:t>
      </w:r>
      <w:proofErr w:type="gramStart"/>
      <w:r>
        <w:rPr>
          <w:rFonts w:ascii="Tahoma" w:hAnsi="Tahoma"/>
          <w:sz w:val="18"/>
        </w:rPr>
        <w:t>cap</w:t>
      </w:r>
      <w:proofErr w:type="gramEnd"/>
      <w:r>
        <w:rPr>
          <w:rFonts w:ascii="Tahoma" w:hAnsi="Tahoma"/>
          <w:sz w:val="18"/>
        </w:rPr>
        <w:t xml:space="preserve"> those points</w:t>
      </w:r>
    </w:p>
    <w:p w14:paraId="7DAB83D5" w14:textId="30C69FB7" w:rsidR="00A676D6" w:rsidRDefault="00F1292A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-Michelle: even without EC, you only need to get 80% of points from events</w:t>
      </w:r>
    </w:p>
    <w:p w14:paraId="6054D044" w14:textId="4EE9EF3E" w:rsidR="00F1292A" w:rsidRDefault="00F1292A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-Grant: figure </w:t>
      </w:r>
      <w:proofErr w:type="gramStart"/>
      <w:r>
        <w:rPr>
          <w:rFonts w:ascii="Tahoma" w:hAnsi="Tahoma"/>
          <w:sz w:val="18"/>
        </w:rPr>
        <w:t xml:space="preserve">out an activity </w:t>
      </w:r>
      <w:proofErr w:type="spellStart"/>
      <w:r>
        <w:rPr>
          <w:rFonts w:ascii="Tahoma" w:hAnsi="Tahoma"/>
          <w:sz w:val="18"/>
        </w:rPr>
        <w:t>thats</w:t>
      </w:r>
      <w:proofErr w:type="spellEnd"/>
      <w:proofErr w:type="gramEnd"/>
      <w:r>
        <w:rPr>
          <w:rFonts w:ascii="Tahoma" w:hAnsi="Tahoma"/>
          <w:sz w:val="18"/>
        </w:rPr>
        <w:t xml:space="preserve"> always an option</w:t>
      </w:r>
    </w:p>
    <w:p w14:paraId="7F8C0D76" w14:textId="77777777" w:rsidR="00F1292A" w:rsidRDefault="00F1292A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1AF880CD" w14:textId="33A645D9" w:rsidR="00741CFE" w:rsidRDefault="00741CFE" w:rsidP="00741CFE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 xml:space="preserve">Table Discussion, </w:t>
      </w:r>
      <w:r>
        <w:rPr>
          <w:rFonts w:ascii="Tahoma" w:hAnsi="Tahoma"/>
          <w:sz w:val="18"/>
        </w:rPr>
        <w:t>(approved)</w:t>
      </w:r>
    </w:p>
    <w:p w14:paraId="4A72025A" w14:textId="6007882E" w:rsidR="00741CFE" w:rsidRDefault="00741CFE" w:rsidP="00741CFE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It was moved by Reagan Orloff and seconded by John Stafford to </w:t>
      </w:r>
      <w:r w:rsidR="006C71CB">
        <w:rPr>
          <w:rFonts w:ascii="Tahoma" w:hAnsi="Tahoma"/>
          <w:sz w:val="18"/>
        </w:rPr>
        <w:t>table this discussion</w:t>
      </w:r>
      <w:r>
        <w:rPr>
          <w:rFonts w:ascii="Tahoma" w:hAnsi="Tahoma"/>
          <w:sz w:val="18"/>
        </w:rPr>
        <w:t xml:space="preserve">. </w:t>
      </w:r>
    </w:p>
    <w:p w14:paraId="12D11449" w14:textId="7940B429" w:rsidR="00741CFE" w:rsidRDefault="00741CFE" w:rsidP="00741CFE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Ayes: 13</w:t>
      </w:r>
    </w:p>
    <w:p w14:paraId="7A03E2F9" w14:textId="6405494D" w:rsidR="00741CFE" w:rsidRDefault="00741CFE" w:rsidP="00741CFE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1</w:t>
      </w:r>
    </w:p>
    <w:p w14:paraId="02275BFA" w14:textId="77777777" w:rsidR="00741CFE" w:rsidRDefault="00741CFE" w:rsidP="00741CFE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3B00407D" w14:textId="77777777" w:rsidR="00741CFE" w:rsidRDefault="00741CFE" w:rsidP="00741CFE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Absent: 4</w:t>
      </w:r>
    </w:p>
    <w:p w14:paraId="12D54659" w14:textId="0C1AA282" w:rsidR="00741CFE" w:rsidRDefault="00741CFE" w:rsidP="00741CFE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approved: 13-0</w:t>
      </w:r>
    </w:p>
    <w:p w14:paraId="54550569" w14:textId="15055438" w:rsidR="00F1292A" w:rsidRDefault="00F1292A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 w:rsidRPr="00F1292A">
        <w:rPr>
          <w:rFonts w:ascii="Tahoma" w:hAnsi="Tahoma"/>
          <w:sz w:val="18"/>
          <w:u w:val="single"/>
        </w:rPr>
        <w:t xml:space="preserve">3. </w:t>
      </w:r>
      <w:r>
        <w:rPr>
          <w:rFonts w:ascii="Tahoma" w:hAnsi="Tahoma"/>
          <w:sz w:val="18"/>
          <w:u w:val="single"/>
        </w:rPr>
        <w:t>Athletic Sign Ups</w:t>
      </w:r>
    </w:p>
    <w:p w14:paraId="5DE428FD" w14:textId="313E8445" w:rsidR="00F1292A" w:rsidRDefault="00F1292A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sign</w:t>
      </w:r>
      <w:proofErr w:type="gramEnd"/>
      <w:r>
        <w:rPr>
          <w:rFonts w:ascii="Tahoma" w:hAnsi="Tahoma"/>
          <w:sz w:val="18"/>
        </w:rPr>
        <w:t xml:space="preserve"> up after meeting</w:t>
      </w:r>
    </w:p>
    <w:p w14:paraId="46651D43" w14:textId="0A60E65C" w:rsidR="00F1292A" w:rsidRDefault="00F1292A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  <w:u w:val="single"/>
        </w:rPr>
        <w:t>4. Mall Dance</w:t>
      </w:r>
    </w:p>
    <w:p w14:paraId="3BF39326" w14:textId="2C160B5B" w:rsidR="00F1292A" w:rsidRDefault="00F1292A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brief</w:t>
      </w:r>
      <w:proofErr w:type="gramEnd"/>
      <w:r>
        <w:rPr>
          <w:rFonts w:ascii="Tahoma" w:hAnsi="Tahoma"/>
          <w:sz w:val="18"/>
        </w:rPr>
        <w:t xml:space="preserve">: </w:t>
      </w:r>
      <w:proofErr w:type="spellStart"/>
      <w:r>
        <w:rPr>
          <w:rFonts w:ascii="Tahoma" w:hAnsi="Tahoma"/>
          <w:sz w:val="18"/>
        </w:rPr>
        <w:t>theres</w:t>
      </w:r>
      <w:proofErr w:type="spellEnd"/>
      <w:r>
        <w:rPr>
          <w:rFonts w:ascii="Tahoma" w:hAnsi="Tahoma"/>
          <w:sz w:val="18"/>
        </w:rPr>
        <w:t xml:space="preserve"> a mall dance on January 9th after the game</w:t>
      </w:r>
    </w:p>
    <w:p w14:paraId="42720AD3" w14:textId="7B30D1E3" w:rsidR="00F1292A" w:rsidRDefault="00F1292A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talked</w:t>
      </w:r>
      <w:proofErr w:type="gramEnd"/>
      <w:r>
        <w:rPr>
          <w:rFonts w:ascii="Tahoma" w:hAnsi="Tahoma"/>
          <w:sz w:val="18"/>
        </w:rPr>
        <w:t xml:space="preserve"> about a stagecoach theme; not well received</w:t>
      </w:r>
    </w:p>
    <w:p w14:paraId="64BE7F91" w14:textId="77777777" w:rsidR="00F1292A" w:rsidRPr="00F1292A" w:rsidRDefault="00F1292A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29F36879" w14:textId="77777777" w:rsidR="00452444" w:rsidRDefault="00452444">
      <w:pPr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Ned's Notes</w:t>
      </w:r>
    </w:p>
    <w:p w14:paraId="1AF0E71B" w14:textId="483FF84B" w:rsidR="00F1292A" w:rsidRDefault="00F1292A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-One month from today:</w:t>
      </w:r>
    </w:p>
    <w:p w14:paraId="26DEB12E" w14:textId="29EB41FC" w:rsidR="00F1292A" w:rsidRDefault="00F1292A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  <w:t>-</w:t>
      </w:r>
      <w:proofErr w:type="gramStart"/>
      <w:r>
        <w:rPr>
          <w:rFonts w:ascii="Tahoma" w:hAnsi="Tahoma"/>
          <w:sz w:val="18"/>
          <w:szCs w:val="18"/>
        </w:rPr>
        <w:t>would</w:t>
      </w:r>
      <w:proofErr w:type="gramEnd"/>
      <w:r>
        <w:rPr>
          <w:rFonts w:ascii="Tahoma" w:hAnsi="Tahoma"/>
          <w:sz w:val="18"/>
          <w:szCs w:val="18"/>
        </w:rPr>
        <w:t xml:space="preserve"> like to visit Andrea at work, Ned's birthday</w:t>
      </w:r>
    </w:p>
    <w:p w14:paraId="1A0E193F" w14:textId="414F1E96" w:rsidR="00F1292A" w:rsidRDefault="00F1292A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-</w:t>
      </w:r>
    </w:p>
    <w:p w14:paraId="59253321" w14:textId="77777777" w:rsidR="00F1292A" w:rsidRPr="00F1292A" w:rsidRDefault="00F1292A">
      <w:pPr>
        <w:jc w:val="both"/>
        <w:rPr>
          <w:rFonts w:ascii="Tahoma" w:hAnsi="Tahoma"/>
          <w:sz w:val="18"/>
          <w:szCs w:val="18"/>
        </w:rPr>
      </w:pPr>
    </w:p>
    <w:p w14:paraId="348CC60E" w14:textId="77777777" w:rsidR="003B636F" w:rsidRPr="00F51204" w:rsidRDefault="003B636F" w:rsidP="003B636F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15CCC138" w14:textId="465CB2AF" w:rsidR="00C64811" w:rsidRDefault="000D4216" w:rsidP="003554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</w:t>
      </w:r>
      <w:r w:rsidR="00A569BF">
        <w:rPr>
          <w:rFonts w:ascii="Tahoma" w:hAnsi="Tahoma"/>
          <w:sz w:val="18"/>
        </w:rPr>
        <w:t xml:space="preserve">otion to adjourn the meeting </w:t>
      </w:r>
      <w:r w:rsidR="008E486F">
        <w:rPr>
          <w:rFonts w:ascii="Tahoma" w:hAnsi="Tahoma"/>
          <w:sz w:val="18"/>
        </w:rPr>
        <w:t>by</w:t>
      </w:r>
      <w:r w:rsidR="003653AC">
        <w:rPr>
          <w:rFonts w:ascii="Tahoma" w:hAnsi="Tahoma"/>
          <w:sz w:val="18"/>
        </w:rPr>
        <w:t xml:space="preserve"> </w:t>
      </w:r>
      <w:r w:rsidR="00F1292A">
        <w:rPr>
          <w:rFonts w:ascii="Tahoma" w:hAnsi="Tahoma"/>
          <w:sz w:val="18"/>
        </w:rPr>
        <w:t xml:space="preserve">Sophie Gullickson </w:t>
      </w:r>
      <w:r w:rsidR="00386BC7">
        <w:rPr>
          <w:rFonts w:ascii="Tahoma" w:hAnsi="Tahoma"/>
          <w:sz w:val="18"/>
        </w:rPr>
        <w:t>and seconded</w:t>
      </w:r>
      <w:r w:rsidR="00CA31FF">
        <w:rPr>
          <w:rFonts w:ascii="Tahoma" w:hAnsi="Tahoma"/>
          <w:sz w:val="18"/>
        </w:rPr>
        <w:t xml:space="preserve"> by</w:t>
      </w:r>
      <w:r w:rsidR="00F1292A">
        <w:rPr>
          <w:rFonts w:ascii="Tahoma" w:hAnsi="Tahoma"/>
          <w:sz w:val="18"/>
        </w:rPr>
        <w:t xml:space="preserve"> </w:t>
      </w:r>
      <w:proofErr w:type="spellStart"/>
      <w:r w:rsidR="00F1292A">
        <w:rPr>
          <w:rFonts w:ascii="Tahoma" w:hAnsi="Tahoma"/>
          <w:sz w:val="18"/>
        </w:rPr>
        <w:t>Jessika</w:t>
      </w:r>
      <w:proofErr w:type="spellEnd"/>
      <w:r w:rsidR="00F1292A">
        <w:rPr>
          <w:rFonts w:ascii="Tahoma" w:hAnsi="Tahoma"/>
          <w:sz w:val="18"/>
        </w:rPr>
        <w:t xml:space="preserve"> </w:t>
      </w:r>
      <w:proofErr w:type="gramStart"/>
      <w:r w:rsidR="00F1292A">
        <w:rPr>
          <w:rFonts w:ascii="Tahoma" w:hAnsi="Tahoma"/>
          <w:sz w:val="18"/>
        </w:rPr>
        <w:t xml:space="preserve">Getz </w:t>
      </w:r>
      <w:r w:rsidR="00487431">
        <w:rPr>
          <w:rFonts w:ascii="Tahoma" w:hAnsi="Tahoma"/>
          <w:sz w:val="18"/>
        </w:rPr>
        <w:t xml:space="preserve"> </w:t>
      </w:r>
      <w:r w:rsidR="00C64811">
        <w:rPr>
          <w:rFonts w:ascii="Tahoma" w:hAnsi="Tahoma"/>
          <w:sz w:val="18"/>
        </w:rPr>
        <w:t>ASU</w:t>
      </w:r>
      <w:proofErr w:type="gramEnd"/>
      <w:r w:rsidR="00C64811">
        <w:rPr>
          <w:rFonts w:ascii="Tahoma" w:hAnsi="Tahoma"/>
          <w:sz w:val="18"/>
        </w:rPr>
        <w:t xml:space="preserve"> President</w:t>
      </w:r>
      <w:r w:rsidR="00CD4858">
        <w:rPr>
          <w:rFonts w:ascii="Tahoma" w:hAnsi="Tahoma"/>
          <w:sz w:val="18"/>
        </w:rPr>
        <w:t xml:space="preserve"> adjourned the meeting at: </w:t>
      </w:r>
      <w:r w:rsidR="007E7B97">
        <w:rPr>
          <w:rFonts w:ascii="Tahoma" w:hAnsi="Tahoma"/>
          <w:sz w:val="18"/>
        </w:rPr>
        <w:t>12:</w:t>
      </w:r>
      <w:r w:rsidR="00F1292A">
        <w:rPr>
          <w:rFonts w:ascii="Tahoma" w:hAnsi="Tahoma"/>
          <w:sz w:val="18"/>
        </w:rPr>
        <w:t>08</w:t>
      </w:r>
      <w:r w:rsidR="008B3115">
        <w:rPr>
          <w:rFonts w:ascii="Tahoma" w:hAnsi="Tahoma"/>
          <w:sz w:val="18"/>
        </w:rPr>
        <w:t xml:space="preserve"> </w:t>
      </w:r>
      <w:r w:rsidR="002A48DE">
        <w:rPr>
          <w:rFonts w:ascii="Tahoma" w:hAnsi="Tahoma"/>
          <w:sz w:val="18"/>
        </w:rPr>
        <w:t>a</w:t>
      </w:r>
      <w:r w:rsidR="00F1527A">
        <w:rPr>
          <w:rFonts w:ascii="Tahoma" w:hAnsi="Tahoma"/>
          <w:sz w:val="18"/>
        </w:rPr>
        <w:t>.</w:t>
      </w:r>
      <w:r>
        <w:rPr>
          <w:rFonts w:ascii="Tahoma" w:hAnsi="Tahoma"/>
          <w:sz w:val="18"/>
        </w:rPr>
        <w:t>m.</w:t>
      </w:r>
      <w:r w:rsidR="007A23E9">
        <w:rPr>
          <w:rFonts w:ascii="Tahoma" w:hAnsi="Tahoma"/>
          <w:sz w:val="18"/>
        </w:rPr>
        <w:t xml:space="preserve"> </w:t>
      </w:r>
    </w:p>
    <w:p w14:paraId="6B1D3378" w14:textId="43326795" w:rsidR="004D0359" w:rsidRDefault="00163670" w:rsidP="004D0359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</w:t>
      </w:r>
      <w:r w:rsidR="00597864">
        <w:rPr>
          <w:rFonts w:ascii="Tahoma" w:hAnsi="Tahoma"/>
          <w:sz w:val="18"/>
        </w:rPr>
        <w:t>LL: Ay</w:t>
      </w:r>
      <w:r w:rsidR="007A5F89">
        <w:rPr>
          <w:rFonts w:ascii="Tahoma" w:hAnsi="Tahoma"/>
          <w:sz w:val="18"/>
        </w:rPr>
        <w:t>e</w:t>
      </w:r>
      <w:r w:rsidR="00E92A8F">
        <w:rPr>
          <w:rFonts w:ascii="Tahoma" w:hAnsi="Tahoma"/>
          <w:sz w:val="18"/>
        </w:rPr>
        <w:t>s</w:t>
      </w:r>
      <w:proofErr w:type="gramStart"/>
      <w:r w:rsidR="00523557">
        <w:rPr>
          <w:rFonts w:ascii="Tahoma" w:hAnsi="Tahoma"/>
          <w:sz w:val="18"/>
        </w:rPr>
        <w:t>:</w:t>
      </w:r>
      <w:r w:rsidR="00F1292A">
        <w:rPr>
          <w:rFonts w:ascii="Tahoma" w:hAnsi="Tahoma"/>
          <w:sz w:val="18"/>
        </w:rPr>
        <w:t>14</w:t>
      </w:r>
      <w:proofErr w:type="gramEnd"/>
    </w:p>
    <w:p w14:paraId="5A4C704A" w14:textId="77777777" w:rsidR="004D0359" w:rsidRDefault="009C5F5A" w:rsidP="004D0359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14:paraId="417C9DBA" w14:textId="77777777" w:rsidR="004D0359" w:rsidRDefault="004D0359" w:rsidP="004D0359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64BBB00D" w14:textId="018FF068" w:rsidR="004D0359" w:rsidRDefault="00E92A8F" w:rsidP="004D0359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</w:t>
      </w:r>
      <w:r w:rsidR="003F1807">
        <w:rPr>
          <w:rFonts w:ascii="Tahoma" w:hAnsi="Tahoma"/>
          <w:sz w:val="18"/>
        </w:rPr>
        <w:t xml:space="preserve">: </w:t>
      </w:r>
      <w:r w:rsidR="00F1292A">
        <w:rPr>
          <w:rFonts w:ascii="Tahoma" w:hAnsi="Tahoma"/>
          <w:sz w:val="18"/>
        </w:rPr>
        <w:t>4</w:t>
      </w:r>
    </w:p>
    <w:p w14:paraId="0F5DC781" w14:textId="36861DB8" w:rsidR="004D0359" w:rsidRDefault="007A23E9" w:rsidP="004D0359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</w:t>
      </w:r>
      <w:r w:rsidR="00523557">
        <w:rPr>
          <w:rFonts w:ascii="Tahoma" w:hAnsi="Tahoma"/>
          <w:sz w:val="18"/>
        </w:rPr>
        <w:t xml:space="preserve">: </w:t>
      </w:r>
      <w:r w:rsidR="00F1292A">
        <w:rPr>
          <w:rFonts w:ascii="Tahoma" w:hAnsi="Tahoma"/>
          <w:sz w:val="18"/>
        </w:rPr>
        <w:t>14</w:t>
      </w:r>
      <w:r w:rsidR="004D0359">
        <w:rPr>
          <w:rFonts w:ascii="Tahoma" w:hAnsi="Tahoma"/>
          <w:sz w:val="18"/>
        </w:rPr>
        <w:t>-0</w:t>
      </w:r>
    </w:p>
    <w:p w14:paraId="1BBB5F1B" w14:textId="77777777" w:rsidR="00C64811" w:rsidRDefault="00D02576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3C4DF8" w14:textId="77777777" w:rsidR="00C66DC6" w:rsidRDefault="008E486F" w:rsidP="003F1807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14:paraId="6A882804" w14:textId="77777777" w:rsidR="008E486F" w:rsidRDefault="008E486F">
      <w:pPr>
        <w:jc w:val="both"/>
        <w:rPr>
          <w:rFonts w:ascii="Tahoma" w:hAnsi="Tahoma"/>
          <w:sz w:val="18"/>
        </w:rPr>
      </w:pPr>
    </w:p>
    <w:p w14:paraId="0474044A" w14:textId="77777777" w:rsidR="00FA6546" w:rsidRDefault="00FA6546">
      <w:pPr>
        <w:jc w:val="both"/>
        <w:rPr>
          <w:rFonts w:ascii="Tahoma" w:hAnsi="Tahoma"/>
          <w:sz w:val="18"/>
        </w:rPr>
      </w:pPr>
    </w:p>
    <w:p w14:paraId="71D52E65" w14:textId="77777777" w:rsidR="008E486F" w:rsidRDefault="00C64811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14:paraId="1A61DCA5" w14:textId="17A76A9D" w:rsidR="003F6016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 w:rsidR="00C64811">
        <w:rPr>
          <w:rFonts w:ascii="Tahoma" w:hAnsi="Tahoma"/>
          <w:sz w:val="18"/>
        </w:rPr>
        <w:t xml:space="preserve">ASU </w:t>
      </w:r>
      <w:r w:rsidR="00527B8C">
        <w:rPr>
          <w:rFonts w:ascii="Tahoma" w:hAnsi="Tahoma"/>
          <w:sz w:val="18"/>
        </w:rPr>
        <w:t xml:space="preserve">Secretary </w:t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tab/>
      </w:r>
    </w:p>
    <w:p w14:paraId="375A5479" w14:textId="77777777" w:rsidR="008E486F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1F677815" w14:textId="77777777" w:rsidR="0081126C" w:rsidRDefault="0081126C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br/>
      </w:r>
      <w:r w:rsidR="00C64811">
        <w:rPr>
          <w:rFonts w:ascii="Tahoma" w:hAnsi="Tahoma"/>
          <w:sz w:val="18"/>
        </w:rPr>
        <w:tab/>
        <w:t xml:space="preserve">ASU President </w:t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tab/>
      </w:r>
    </w:p>
    <w:p w14:paraId="5F76741A" w14:textId="77777777" w:rsidR="008E486F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5E50E54E" w14:textId="77777777" w:rsidR="00C64811" w:rsidRDefault="00C64811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cr/>
      </w:r>
      <w:r>
        <w:rPr>
          <w:rFonts w:ascii="Tahoma" w:hAnsi="Tahoma"/>
          <w:sz w:val="18"/>
        </w:rPr>
        <w:tab/>
        <w:t>Activities Directo</w:t>
      </w:r>
      <w:r w:rsidR="00D973E6">
        <w:rPr>
          <w:rFonts w:ascii="Tahoma" w:hAnsi="Tahoma"/>
          <w:sz w:val="18"/>
        </w:rPr>
        <w:t>r</w:t>
      </w:r>
    </w:p>
    <w:p w14:paraId="6079D5B3" w14:textId="77777777" w:rsidR="00643C28" w:rsidRDefault="00643C28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3D08113D" w14:textId="77777777" w:rsidR="00643C28" w:rsidRPr="00D973E6" w:rsidRDefault="00643C28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sectPr w:rsidR="00643C28" w:rsidRPr="00D973E6" w:rsidSect="00E81339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A6A1A" w14:textId="77777777" w:rsidR="006C71CB" w:rsidRDefault="006C71CB" w:rsidP="00231468">
      <w:r>
        <w:separator/>
      </w:r>
    </w:p>
  </w:endnote>
  <w:endnote w:type="continuationSeparator" w:id="0">
    <w:p w14:paraId="13E3E6E6" w14:textId="77777777" w:rsidR="006C71CB" w:rsidRDefault="006C71CB" w:rsidP="0023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 Gothic Light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A297F" w14:textId="77777777" w:rsidR="006C71CB" w:rsidRDefault="006C71CB" w:rsidP="00231468">
      <w:r>
        <w:separator/>
      </w:r>
    </w:p>
  </w:footnote>
  <w:footnote w:type="continuationSeparator" w:id="0">
    <w:p w14:paraId="3C8F0A36" w14:textId="77777777" w:rsidR="006C71CB" w:rsidRDefault="006C71CB" w:rsidP="0023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7FE1"/>
    <w:multiLevelType w:val="hybridMultilevel"/>
    <w:tmpl w:val="9AA8A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B2DA3"/>
    <w:multiLevelType w:val="hybridMultilevel"/>
    <w:tmpl w:val="FC08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C3921"/>
    <w:multiLevelType w:val="hybridMultilevel"/>
    <w:tmpl w:val="D4BC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43"/>
    <w:rsid w:val="00003AC8"/>
    <w:rsid w:val="000070B3"/>
    <w:rsid w:val="00007333"/>
    <w:rsid w:val="00025710"/>
    <w:rsid w:val="00026849"/>
    <w:rsid w:val="00027BF3"/>
    <w:rsid w:val="00033BD5"/>
    <w:rsid w:val="0003482E"/>
    <w:rsid w:val="00042359"/>
    <w:rsid w:val="0004498B"/>
    <w:rsid w:val="00045BFD"/>
    <w:rsid w:val="00050C18"/>
    <w:rsid w:val="00053301"/>
    <w:rsid w:val="000534CA"/>
    <w:rsid w:val="000608CC"/>
    <w:rsid w:val="00064D2D"/>
    <w:rsid w:val="000669C1"/>
    <w:rsid w:val="0007681B"/>
    <w:rsid w:val="00080BB3"/>
    <w:rsid w:val="00087403"/>
    <w:rsid w:val="0009108A"/>
    <w:rsid w:val="000918DA"/>
    <w:rsid w:val="00093DA8"/>
    <w:rsid w:val="000A1A04"/>
    <w:rsid w:val="000A25DF"/>
    <w:rsid w:val="000A4528"/>
    <w:rsid w:val="000B01D5"/>
    <w:rsid w:val="000B43C7"/>
    <w:rsid w:val="000C2348"/>
    <w:rsid w:val="000C5B53"/>
    <w:rsid w:val="000D185B"/>
    <w:rsid w:val="000D365C"/>
    <w:rsid w:val="000D4216"/>
    <w:rsid w:val="000D4351"/>
    <w:rsid w:val="000D718F"/>
    <w:rsid w:val="000E357D"/>
    <w:rsid w:val="000E60C2"/>
    <w:rsid w:val="000F41A0"/>
    <w:rsid w:val="000F6744"/>
    <w:rsid w:val="00102EAB"/>
    <w:rsid w:val="00102EB0"/>
    <w:rsid w:val="0011513A"/>
    <w:rsid w:val="0011521E"/>
    <w:rsid w:val="001155EC"/>
    <w:rsid w:val="001176BA"/>
    <w:rsid w:val="00121D34"/>
    <w:rsid w:val="00121D89"/>
    <w:rsid w:val="0012264E"/>
    <w:rsid w:val="00123F22"/>
    <w:rsid w:val="00124E61"/>
    <w:rsid w:val="00127565"/>
    <w:rsid w:val="001317C5"/>
    <w:rsid w:val="001362FE"/>
    <w:rsid w:val="001372A7"/>
    <w:rsid w:val="001476C2"/>
    <w:rsid w:val="001507D9"/>
    <w:rsid w:val="00154873"/>
    <w:rsid w:val="001549DF"/>
    <w:rsid w:val="001552BE"/>
    <w:rsid w:val="0015609E"/>
    <w:rsid w:val="00156D8A"/>
    <w:rsid w:val="001616B1"/>
    <w:rsid w:val="00163670"/>
    <w:rsid w:val="00181EC3"/>
    <w:rsid w:val="00184836"/>
    <w:rsid w:val="0018512B"/>
    <w:rsid w:val="00186C18"/>
    <w:rsid w:val="00191459"/>
    <w:rsid w:val="00195E93"/>
    <w:rsid w:val="001A0EF3"/>
    <w:rsid w:val="001A4C7C"/>
    <w:rsid w:val="001A5A7D"/>
    <w:rsid w:val="001A70F2"/>
    <w:rsid w:val="001A7F52"/>
    <w:rsid w:val="001B08AA"/>
    <w:rsid w:val="001B0A0D"/>
    <w:rsid w:val="001B4DD4"/>
    <w:rsid w:val="001B7130"/>
    <w:rsid w:val="001B761A"/>
    <w:rsid w:val="001C506F"/>
    <w:rsid w:val="001C6211"/>
    <w:rsid w:val="001D030D"/>
    <w:rsid w:val="001D1B36"/>
    <w:rsid w:val="001D4946"/>
    <w:rsid w:val="001D6322"/>
    <w:rsid w:val="001E1501"/>
    <w:rsid w:val="001E3595"/>
    <w:rsid w:val="001E4121"/>
    <w:rsid w:val="001E4E01"/>
    <w:rsid w:val="001E5FBB"/>
    <w:rsid w:val="001E6428"/>
    <w:rsid w:val="001F0F02"/>
    <w:rsid w:val="00202065"/>
    <w:rsid w:val="002058EC"/>
    <w:rsid w:val="0021299A"/>
    <w:rsid w:val="002131B1"/>
    <w:rsid w:val="002139CE"/>
    <w:rsid w:val="00220BBB"/>
    <w:rsid w:val="00223224"/>
    <w:rsid w:val="00230CA7"/>
    <w:rsid w:val="00231468"/>
    <w:rsid w:val="0023635C"/>
    <w:rsid w:val="002502B0"/>
    <w:rsid w:val="00255075"/>
    <w:rsid w:val="002553E0"/>
    <w:rsid w:val="0026291E"/>
    <w:rsid w:val="00262EE5"/>
    <w:rsid w:val="00271FD3"/>
    <w:rsid w:val="00272B2C"/>
    <w:rsid w:val="0028050C"/>
    <w:rsid w:val="002825FF"/>
    <w:rsid w:val="002864D2"/>
    <w:rsid w:val="0028788F"/>
    <w:rsid w:val="002916E5"/>
    <w:rsid w:val="002974E5"/>
    <w:rsid w:val="002A0135"/>
    <w:rsid w:val="002A0AC1"/>
    <w:rsid w:val="002A3099"/>
    <w:rsid w:val="002A3EB5"/>
    <w:rsid w:val="002A48DE"/>
    <w:rsid w:val="002B088F"/>
    <w:rsid w:val="002B21C3"/>
    <w:rsid w:val="002B7312"/>
    <w:rsid w:val="002D2791"/>
    <w:rsid w:val="002D4770"/>
    <w:rsid w:val="002E4CEA"/>
    <w:rsid w:val="002F0E1C"/>
    <w:rsid w:val="002F1281"/>
    <w:rsid w:val="002F36CC"/>
    <w:rsid w:val="002F3D98"/>
    <w:rsid w:val="00300C01"/>
    <w:rsid w:val="00305A6D"/>
    <w:rsid w:val="003148EC"/>
    <w:rsid w:val="00321D35"/>
    <w:rsid w:val="003226A8"/>
    <w:rsid w:val="00323DFB"/>
    <w:rsid w:val="003257D3"/>
    <w:rsid w:val="003365FD"/>
    <w:rsid w:val="003375DF"/>
    <w:rsid w:val="00340E4F"/>
    <w:rsid w:val="00346531"/>
    <w:rsid w:val="00352990"/>
    <w:rsid w:val="0035546F"/>
    <w:rsid w:val="00361B69"/>
    <w:rsid w:val="003653AC"/>
    <w:rsid w:val="00365F02"/>
    <w:rsid w:val="00370C67"/>
    <w:rsid w:val="00377237"/>
    <w:rsid w:val="0038071F"/>
    <w:rsid w:val="00386BC7"/>
    <w:rsid w:val="00386ED6"/>
    <w:rsid w:val="003872BA"/>
    <w:rsid w:val="00391AEB"/>
    <w:rsid w:val="00394203"/>
    <w:rsid w:val="003A2E34"/>
    <w:rsid w:val="003B3118"/>
    <w:rsid w:val="003B3434"/>
    <w:rsid w:val="003B4FD5"/>
    <w:rsid w:val="003B636F"/>
    <w:rsid w:val="003C39C3"/>
    <w:rsid w:val="003C55FB"/>
    <w:rsid w:val="003D20ED"/>
    <w:rsid w:val="003D3017"/>
    <w:rsid w:val="003F1807"/>
    <w:rsid w:val="003F1B7F"/>
    <w:rsid w:val="003F53B6"/>
    <w:rsid w:val="003F6016"/>
    <w:rsid w:val="003F65D8"/>
    <w:rsid w:val="003F6733"/>
    <w:rsid w:val="003F76BA"/>
    <w:rsid w:val="004042BE"/>
    <w:rsid w:val="00404753"/>
    <w:rsid w:val="004212B2"/>
    <w:rsid w:val="00433BA1"/>
    <w:rsid w:val="0043731D"/>
    <w:rsid w:val="004422B7"/>
    <w:rsid w:val="00444596"/>
    <w:rsid w:val="00445E76"/>
    <w:rsid w:val="00446560"/>
    <w:rsid w:val="00452444"/>
    <w:rsid w:val="004647F9"/>
    <w:rsid w:val="0046587F"/>
    <w:rsid w:val="00477990"/>
    <w:rsid w:val="00487431"/>
    <w:rsid w:val="00487E5A"/>
    <w:rsid w:val="0049314D"/>
    <w:rsid w:val="004970D8"/>
    <w:rsid w:val="004A0556"/>
    <w:rsid w:val="004A675F"/>
    <w:rsid w:val="004A7969"/>
    <w:rsid w:val="004B10D0"/>
    <w:rsid w:val="004B5B03"/>
    <w:rsid w:val="004C274C"/>
    <w:rsid w:val="004C60E5"/>
    <w:rsid w:val="004C6732"/>
    <w:rsid w:val="004D0359"/>
    <w:rsid w:val="004D7730"/>
    <w:rsid w:val="004E3373"/>
    <w:rsid w:val="004E6FEA"/>
    <w:rsid w:val="00500628"/>
    <w:rsid w:val="00500F23"/>
    <w:rsid w:val="00506F7A"/>
    <w:rsid w:val="00510DE2"/>
    <w:rsid w:val="00512654"/>
    <w:rsid w:val="00513849"/>
    <w:rsid w:val="005142D0"/>
    <w:rsid w:val="005148AF"/>
    <w:rsid w:val="00514D8C"/>
    <w:rsid w:val="00523557"/>
    <w:rsid w:val="00524635"/>
    <w:rsid w:val="00525D7F"/>
    <w:rsid w:val="00527B8C"/>
    <w:rsid w:val="00534974"/>
    <w:rsid w:val="00542DCD"/>
    <w:rsid w:val="00543F33"/>
    <w:rsid w:val="00554A1B"/>
    <w:rsid w:val="00557896"/>
    <w:rsid w:val="0056408D"/>
    <w:rsid w:val="00582427"/>
    <w:rsid w:val="00590F23"/>
    <w:rsid w:val="005944E1"/>
    <w:rsid w:val="00595CD3"/>
    <w:rsid w:val="00597864"/>
    <w:rsid w:val="005A0523"/>
    <w:rsid w:val="005A51B9"/>
    <w:rsid w:val="005B036D"/>
    <w:rsid w:val="005B64E2"/>
    <w:rsid w:val="005E166F"/>
    <w:rsid w:val="005E3A62"/>
    <w:rsid w:val="005F507E"/>
    <w:rsid w:val="005F584C"/>
    <w:rsid w:val="005F74F3"/>
    <w:rsid w:val="0060049F"/>
    <w:rsid w:val="006033B3"/>
    <w:rsid w:val="0060352F"/>
    <w:rsid w:val="00607B8D"/>
    <w:rsid w:val="00642284"/>
    <w:rsid w:val="00643C28"/>
    <w:rsid w:val="006447EE"/>
    <w:rsid w:val="0065089D"/>
    <w:rsid w:val="0065395D"/>
    <w:rsid w:val="00653AC3"/>
    <w:rsid w:val="00655A0D"/>
    <w:rsid w:val="00667BEE"/>
    <w:rsid w:val="00670BB0"/>
    <w:rsid w:val="006835E3"/>
    <w:rsid w:val="00683BEB"/>
    <w:rsid w:val="006940D8"/>
    <w:rsid w:val="00696D65"/>
    <w:rsid w:val="006A2A46"/>
    <w:rsid w:val="006A55C9"/>
    <w:rsid w:val="006A5E6A"/>
    <w:rsid w:val="006A6AC7"/>
    <w:rsid w:val="006B242B"/>
    <w:rsid w:val="006B5A68"/>
    <w:rsid w:val="006B5C9A"/>
    <w:rsid w:val="006B6910"/>
    <w:rsid w:val="006C13CB"/>
    <w:rsid w:val="006C3AA6"/>
    <w:rsid w:val="006C65A0"/>
    <w:rsid w:val="006C6DFC"/>
    <w:rsid w:val="006C71CB"/>
    <w:rsid w:val="006C7E71"/>
    <w:rsid w:val="006D0CD8"/>
    <w:rsid w:val="006D2628"/>
    <w:rsid w:val="006D5434"/>
    <w:rsid w:val="006D6E4E"/>
    <w:rsid w:val="006E01E5"/>
    <w:rsid w:val="006F0039"/>
    <w:rsid w:val="006F038B"/>
    <w:rsid w:val="006F0CB4"/>
    <w:rsid w:val="00701621"/>
    <w:rsid w:val="007065AA"/>
    <w:rsid w:val="007076E2"/>
    <w:rsid w:val="0071204C"/>
    <w:rsid w:val="007162EA"/>
    <w:rsid w:val="00722599"/>
    <w:rsid w:val="00722840"/>
    <w:rsid w:val="00731086"/>
    <w:rsid w:val="00731A11"/>
    <w:rsid w:val="007331EA"/>
    <w:rsid w:val="00733D40"/>
    <w:rsid w:val="00736292"/>
    <w:rsid w:val="007362E6"/>
    <w:rsid w:val="007368E7"/>
    <w:rsid w:val="00736E60"/>
    <w:rsid w:val="00741CFE"/>
    <w:rsid w:val="00745BF5"/>
    <w:rsid w:val="00750BFD"/>
    <w:rsid w:val="007563F2"/>
    <w:rsid w:val="00757C4C"/>
    <w:rsid w:val="00762927"/>
    <w:rsid w:val="00762AE9"/>
    <w:rsid w:val="0076399E"/>
    <w:rsid w:val="00764611"/>
    <w:rsid w:val="007668CE"/>
    <w:rsid w:val="0077094C"/>
    <w:rsid w:val="0077458F"/>
    <w:rsid w:val="00784987"/>
    <w:rsid w:val="007941EA"/>
    <w:rsid w:val="007949C1"/>
    <w:rsid w:val="00794AED"/>
    <w:rsid w:val="007957B1"/>
    <w:rsid w:val="007A10FA"/>
    <w:rsid w:val="007A154F"/>
    <w:rsid w:val="007A23E9"/>
    <w:rsid w:val="007A5F89"/>
    <w:rsid w:val="007C0AEC"/>
    <w:rsid w:val="007C0BC9"/>
    <w:rsid w:val="007C2B2A"/>
    <w:rsid w:val="007D141F"/>
    <w:rsid w:val="007D1D2D"/>
    <w:rsid w:val="007D2857"/>
    <w:rsid w:val="007D3C15"/>
    <w:rsid w:val="007E0DA8"/>
    <w:rsid w:val="007E7B97"/>
    <w:rsid w:val="007F0AF4"/>
    <w:rsid w:val="008056A7"/>
    <w:rsid w:val="00807894"/>
    <w:rsid w:val="0081126C"/>
    <w:rsid w:val="00812AA8"/>
    <w:rsid w:val="00815C12"/>
    <w:rsid w:val="008162CB"/>
    <w:rsid w:val="00817276"/>
    <w:rsid w:val="008214D6"/>
    <w:rsid w:val="00824DAA"/>
    <w:rsid w:val="00826979"/>
    <w:rsid w:val="008379D6"/>
    <w:rsid w:val="00851EB2"/>
    <w:rsid w:val="008558A7"/>
    <w:rsid w:val="00857C98"/>
    <w:rsid w:val="0086132F"/>
    <w:rsid w:val="0086485F"/>
    <w:rsid w:val="008669A4"/>
    <w:rsid w:val="00872EC9"/>
    <w:rsid w:val="00876B9F"/>
    <w:rsid w:val="00884F56"/>
    <w:rsid w:val="00886C83"/>
    <w:rsid w:val="00887631"/>
    <w:rsid w:val="00896D16"/>
    <w:rsid w:val="008A051D"/>
    <w:rsid w:val="008A1D92"/>
    <w:rsid w:val="008A20F8"/>
    <w:rsid w:val="008A525C"/>
    <w:rsid w:val="008B3115"/>
    <w:rsid w:val="008B4EDD"/>
    <w:rsid w:val="008B5215"/>
    <w:rsid w:val="008C16E3"/>
    <w:rsid w:val="008C3AE6"/>
    <w:rsid w:val="008C3DAE"/>
    <w:rsid w:val="008C5D27"/>
    <w:rsid w:val="008D39B9"/>
    <w:rsid w:val="008E2F62"/>
    <w:rsid w:val="008E486F"/>
    <w:rsid w:val="008F0E1F"/>
    <w:rsid w:val="008F2F0F"/>
    <w:rsid w:val="008F42AD"/>
    <w:rsid w:val="008F4EA1"/>
    <w:rsid w:val="009052A3"/>
    <w:rsid w:val="00910DF7"/>
    <w:rsid w:val="00916037"/>
    <w:rsid w:val="009207A5"/>
    <w:rsid w:val="0092136F"/>
    <w:rsid w:val="009235D7"/>
    <w:rsid w:val="0092380B"/>
    <w:rsid w:val="00927843"/>
    <w:rsid w:val="00930E9B"/>
    <w:rsid w:val="00934507"/>
    <w:rsid w:val="00941E9E"/>
    <w:rsid w:val="009435D9"/>
    <w:rsid w:val="00946ADB"/>
    <w:rsid w:val="00950083"/>
    <w:rsid w:val="00950AF0"/>
    <w:rsid w:val="00950BD6"/>
    <w:rsid w:val="00954697"/>
    <w:rsid w:val="00956806"/>
    <w:rsid w:val="00956E13"/>
    <w:rsid w:val="00967437"/>
    <w:rsid w:val="00967895"/>
    <w:rsid w:val="00970FAB"/>
    <w:rsid w:val="0097269E"/>
    <w:rsid w:val="00973EA4"/>
    <w:rsid w:val="00974434"/>
    <w:rsid w:val="00974D41"/>
    <w:rsid w:val="00993D26"/>
    <w:rsid w:val="00997D0F"/>
    <w:rsid w:val="009A0C52"/>
    <w:rsid w:val="009A4810"/>
    <w:rsid w:val="009C3924"/>
    <w:rsid w:val="009C5F5A"/>
    <w:rsid w:val="009C68A5"/>
    <w:rsid w:val="009C700D"/>
    <w:rsid w:val="009D6AB2"/>
    <w:rsid w:val="009E109D"/>
    <w:rsid w:val="009E122D"/>
    <w:rsid w:val="009E2D13"/>
    <w:rsid w:val="009F4B01"/>
    <w:rsid w:val="009F5BB6"/>
    <w:rsid w:val="009F6114"/>
    <w:rsid w:val="009F6872"/>
    <w:rsid w:val="00A03BBF"/>
    <w:rsid w:val="00A1102D"/>
    <w:rsid w:val="00A1114B"/>
    <w:rsid w:val="00A12EDB"/>
    <w:rsid w:val="00A151DD"/>
    <w:rsid w:val="00A16287"/>
    <w:rsid w:val="00A2229D"/>
    <w:rsid w:val="00A24859"/>
    <w:rsid w:val="00A271ED"/>
    <w:rsid w:val="00A27D60"/>
    <w:rsid w:val="00A34BF0"/>
    <w:rsid w:val="00A34C43"/>
    <w:rsid w:val="00A41D8C"/>
    <w:rsid w:val="00A44B8C"/>
    <w:rsid w:val="00A474DA"/>
    <w:rsid w:val="00A5008A"/>
    <w:rsid w:val="00A506B3"/>
    <w:rsid w:val="00A52413"/>
    <w:rsid w:val="00A53E06"/>
    <w:rsid w:val="00A569BF"/>
    <w:rsid w:val="00A61D0D"/>
    <w:rsid w:val="00A6687E"/>
    <w:rsid w:val="00A676D6"/>
    <w:rsid w:val="00A73C22"/>
    <w:rsid w:val="00A77E36"/>
    <w:rsid w:val="00A81955"/>
    <w:rsid w:val="00A8556F"/>
    <w:rsid w:val="00A86018"/>
    <w:rsid w:val="00A8671E"/>
    <w:rsid w:val="00A959A4"/>
    <w:rsid w:val="00AA1FD6"/>
    <w:rsid w:val="00AA235D"/>
    <w:rsid w:val="00AA70AE"/>
    <w:rsid w:val="00AA71CF"/>
    <w:rsid w:val="00AB1103"/>
    <w:rsid w:val="00AB1D76"/>
    <w:rsid w:val="00AB5697"/>
    <w:rsid w:val="00AC1ED3"/>
    <w:rsid w:val="00AC4282"/>
    <w:rsid w:val="00AC4B59"/>
    <w:rsid w:val="00AC5687"/>
    <w:rsid w:val="00AC6203"/>
    <w:rsid w:val="00AD1410"/>
    <w:rsid w:val="00AD33CD"/>
    <w:rsid w:val="00AD4172"/>
    <w:rsid w:val="00AD41D3"/>
    <w:rsid w:val="00AD5AD6"/>
    <w:rsid w:val="00AD6C09"/>
    <w:rsid w:val="00AE0DA0"/>
    <w:rsid w:val="00AE32AB"/>
    <w:rsid w:val="00AE5AFF"/>
    <w:rsid w:val="00AE6D8E"/>
    <w:rsid w:val="00AF2C2A"/>
    <w:rsid w:val="00AF5341"/>
    <w:rsid w:val="00AF6FD8"/>
    <w:rsid w:val="00B07A2D"/>
    <w:rsid w:val="00B11663"/>
    <w:rsid w:val="00B12A95"/>
    <w:rsid w:val="00B24F61"/>
    <w:rsid w:val="00B2572B"/>
    <w:rsid w:val="00B374EA"/>
    <w:rsid w:val="00B379FD"/>
    <w:rsid w:val="00B41C5F"/>
    <w:rsid w:val="00B56E16"/>
    <w:rsid w:val="00B577D7"/>
    <w:rsid w:val="00B61210"/>
    <w:rsid w:val="00B63B35"/>
    <w:rsid w:val="00B66728"/>
    <w:rsid w:val="00B67870"/>
    <w:rsid w:val="00B7390F"/>
    <w:rsid w:val="00B75399"/>
    <w:rsid w:val="00B75572"/>
    <w:rsid w:val="00B77C48"/>
    <w:rsid w:val="00B84539"/>
    <w:rsid w:val="00B84D8E"/>
    <w:rsid w:val="00B855C6"/>
    <w:rsid w:val="00B92EF4"/>
    <w:rsid w:val="00B93845"/>
    <w:rsid w:val="00B94EC6"/>
    <w:rsid w:val="00B96AB1"/>
    <w:rsid w:val="00B96FEA"/>
    <w:rsid w:val="00BB2E0E"/>
    <w:rsid w:val="00BB5AEE"/>
    <w:rsid w:val="00BC1003"/>
    <w:rsid w:val="00BC3A61"/>
    <w:rsid w:val="00BC3C34"/>
    <w:rsid w:val="00BC3ED3"/>
    <w:rsid w:val="00BD25DA"/>
    <w:rsid w:val="00BD6D6C"/>
    <w:rsid w:val="00BE28A1"/>
    <w:rsid w:val="00BE71CA"/>
    <w:rsid w:val="00BE7676"/>
    <w:rsid w:val="00BF045A"/>
    <w:rsid w:val="00BF2A53"/>
    <w:rsid w:val="00BF525A"/>
    <w:rsid w:val="00BF68B9"/>
    <w:rsid w:val="00C008E9"/>
    <w:rsid w:val="00C011AF"/>
    <w:rsid w:val="00C021EE"/>
    <w:rsid w:val="00C05D8F"/>
    <w:rsid w:val="00C23F48"/>
    <w:rsid w:val="00C24FBD"/>
    <w:rsid w:val="00C26875"/>
    <w:rsid w:val="00C34F0A"/>
    <w:rsid w:val="00C50036"/>
    <w:rsid w:val="00C5257C"/>
    <w:rsid w:val="00C5258D"/>
    <w:rsid w:val="00C61D5E"/>
    <w:rsid w:val="00C62936"/>
    <w:rsid w:val="00C62D4A"/>
    <w:rsid w:val="00C64811"/>
    <w:rsid w:val="00C66DC6"/>
    <w:rsid w:val="00C67821"/>
    <w:rsid w:val="00C8701B"/>
    <w:rsid w:val="00C91A55"/>
    <w:rsid w:val="00CA237B"/>
    <w:rsid w:val="00CA31FF"/>
    <w:rsid w:val="00CA6B1A"/>
    <w:rsid w:val="00CD4858"/>
    <w:rsid w:val="00CE3980"/>
    <w:rsid w:val="00CF247B"/>
    <w:rsid w:val="00CF3448"/>
    <w:rsid w:val="00CF7A05"/>
    <w:rsid w:val="00D01F00"/>
    <w:rsid w:val="00D02576"/>
    <w:rsid w:val="00D07325"/>
    <w:rsid w:val="00D15D78"/>
    <w:rsid w:val="00D173EF"/>
    <w:rsid w:val="00D23357"/>
    <w:rsid w:val="00D2466F"/>
    <w:rsid w:val="00D30B20"/>
    <w:rsid w:val="00D315B3"/>
    <w:rsid w:val="00D357AC"/>
    <w:rsid w:val="00D41F7D"/>
    <w:rsid w:val="00D44851"/>
    <w:rsid w:val="00D4655D"/>
    <w:rsid w:val="00D50CA5"/>
    <w:rsid w:val="00D50DD3"/>
    <w:rsid w:val="00D53362"/>
    <w:rsid w:val="00D613B6"/>
    <w:rsid w:val="00D61866"/>
    <w:rsid w:val="00D653DF"/>
    <w:rsid w:val="00D70D8B"/>
    <w:rsid w:val="00D75A52"/>
    <w:rsid w:val="00D761B0"/>
    <w:rsid w:val="00D847FF"/>
    <w:rsid w:val="00D864D0"/>
    <w:rsid w:val="00D90D51"/>
    <w:rsid w:val="00D91A00"/>
    <w:rsid w:val="00D94C85"/>
    <w:rsid w:val="00D973E6"/>
    <w:rsid w:val="00DA5B9A"/>
    <w:rsid w:val="00DA6FA4"/>
    <w:rsid w:val="00DC002F"/>
    <w:rsid w:val="00DC2EA5"/>
    <w:rsid w:val="00DC5B0E"/>
    <w:rsid w:val="00DC5BC8"/>
    <w:rsid w:val="00DC6182"/>
    <w:rsid w:val="00DE058E"/>
    <w:rsid w:val="00DE1FDC"/>
    <w:rsid w:val="00DE5CB8"/>
    <w:rsid w:val="00DF17BB"/>
    <w:rsid w:val="00DF2BE4"/>
    <w:rsid w:val="00DF67DB"/>
    <w:rsid w:val="00E21A64"/>
    <w:rsid w:val="00E2387B"/>
    <w:rsid w:val="00E33E89"/>
    <w:rsid w:val="00E41BD4"/>
    <w:rsid w:val="00E449CC"/>
    <w:rsid w:val="00E4651C"/>
    <w:rsid w:val="00E46D5C"/>
    <w:rsid w:val="00E47865"/>
    <w:rsid w:val="00E53669"/>
    <w:rsid w:val="00E57FA1"/>
    <w:rsid w:val="00E62CC6"/>
    <w:rsid w:val="00E6420F"/>
    <w:rsid w:val="00E6681C"/>
    <w:rsid w:val="00E736C5"/>
    <w:rsid w:val="00E744B8"/>
    <w:rsid w:val="00E74EA9"/>
    <w:rsid w:val="00E77CCF"/>
    <w:rsid w:val="00E8078F"/>
    <w:rsid w:val="00E81339"/>
    <w:rsid w:val="00E876EC"/>
    <w:rsid w:val="00E90637"/>
    <w:rsid w:val="00E91497"/>
    <w:rsid w:val="00E92A8F"/>
    <w:rsid w:val="00E92C33"/>
    <w:rsid w:val="00E93C54"/>
    <w:rsid w:val="00E93D26"/>
    <w:rsid w:val="00EA0BAF"/>
    <w:rsid w:val="00EA46A3"/>
    <w:rsid w:val="00EA4FC4"/>
    <w:rsid w:val="00EB187B"/>
    <w:rsid w:val="00EB346C"/>
    <w:rsid w:val="00EB6C47"/>
    <w:rsid w:val="00EC6908"/>
    <w:rsid w:val="00EC7FBD"/>
    <w:rsid w:val="00ED1F21"/>
    <w:rsid w:val="00ED2891"/>
    <w:rsid w:val="00ED372F"/>
    <w:rsid w:val="00ED570D"/>
    <w:rsid w:val="00ED670B"/>
    <w:rsid w:val="00ED677C"/>
    <w:rsid w:val="00EE0B71"/>
    <w:rsid w:val="00EE0C37"/>
    <w:rsid w:val="00EE3D22"/>
    <w:rsid w:val="00EE4168"/>
    <w:rsid w:val="00EE4EEA"/>
    <w:rsid w:val="00EE65F1"/>
    <w:rsid w:val="00EF0F67"/>
    <w:rsid w:val="00EF123A"/>
    <w:rsid w:val="00EF2010"/>
    <w:rsid w:val="00EF4445"/>
    <w:rsid w:val="00F01EAB"/>
    <w:rsid w:val="00F0458E"/>
    <w:rsid w:val="00F045E9"/>
    <w:rsid w:val="00F051E1"/>
    <w:rsid w:val="00F05672"/>
    <w:rsid w:val="00F05A20"/>
    <w:rsid w:val="00F06803"/>
    <w:rsid w:val="00F0787B"/>
    <w:rsid w:val="00F07BBD"/>
    <w:rsid w:val="00F11714"/>
    <w:rsid w:val="00F1292A"/>
    <w:rsid w:val="00F13A7D"/>
    <w:rsid w:val="00F1527A"/>
    <w:rsid w:val="00F168D6"/>
    <w:rsid w:val="00F25C96"/>
    <w:rsid w:val="00F303D9"/>
    <w:rsid w:val="00F308C1"/>
    <w:rsid w:val="00F324FF"/>
    <w:rsid w:val="00F33445"/>
    <w:rsid w:val="00F42E6D"/>
    <w:rsid w:val="00F453AC"/>
    <w:rsid w:val="00F50624"/>
    <w:rsid w:val="00F51204"/>
    <w:rsid w:val="00F530D6"/>
    <w:rsid w:val="00F61CDC"/>
    <w:rsid w:val="00F62AA1"/>
    <w:rsid w:val="00F7256E"/>
    <w:rsid w:val="00F777EB"/>
    <w:rsid w:val="00F96B8F"/>
    <w:rsid w:val="00F976F5"/>
    <w:rsid w:val="00FA0A6D"/>
    <w:rsid w:val="00FA2846"/>
    <w:rsid w:val="00FA3A47"/>
    <w:rsid w:val="00FA43EC"/>
    <w:rsid w:val="00FA586F"/>
    <w:rsid w:val="00FA6546"/>
    <w:rsid w:val="00FB276B"/>
    <w:rsid w:val="00FC2481"/>
    <w:rsid w:val="00FC296C"/>
    <w:rsid w:val="00FD683E"/>
    <w:rsid w:val="00FD71F4"/>
    <w:rsid w:val="00FE292C"/>
    <w:rsid w:val="00FE528A"/>
    <w:rsid w:val="00FE76B1"/>
    <w:rsid w:val="00FE794E"/>
    <w:rsid w:val="00FF00F0"/>
    <w:rsid w:val="00FF1CC9"/>
    <w:rsid w:val="00FF28CD"/>
    <w:rsid w:val="00FF346A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2315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nk Gothic Light" w:eastAsia="Bank Gothic Light" w:hAnsi="Bank Gothic Ligh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146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1468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nk Gothic Light" w:eastAsia="Bank Gothic Light" w:hAnsi="Bank Gothic Ligh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146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14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1162</Words>
  <Characters>6625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DANA HILLS HIGH SCHOOL</vt:lpstr>
    </vt:vector>
  </TitlesOfParts>
  <Company>cusd</Company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DANA HILLS HIGH SCHOOL</dc:title>
  <dc:subject/>
  <dc:creator>KANEDLER</dc:creator>
  <cp:keywords/>
  <dc:description/>
  <cp:lastModifiedBy>Dana Hills High School</cp:lastModifiedBy>
  <cp:revision>3</cp:revision>
  <cp:lastPrinted>2013-10-07T19:25:00Z</cp:lastPrinted>
  <dcterms:created xsi:type="dcterms:W3CDTF">2014-11-19T20:19:00Z</dcterms:created>
  <dcterms:modified xsi:type="dcterms:W3CDTF">2015-02-18T19:12:00Z</dcterms:modified>
</cp:coreProperties>
</file>